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9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</w:pPr>
      <w:bookmarkStart w:id="0" w:name="_GoBack"/>
      <w:r>
        <w:rPr>
          <w:rStyle w:val="7"/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梅特勒-托利多ME204电子天平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118360" cy="2839085"/>
            <wp:effectExtent l="0" t="0" r="0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21305" cy="2263775"/>
            <wp:effectExtent l="0" t="0" r="13335" b="698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490470" cy="1495425"/>
            <wp:effectExtent l="0" t="0" r="8890" b="1333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9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9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梅特勒ME204电子天平特点介绍: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新经典系列梅特勒ME204电子天平采用人体工程学设计，让日常称量轻松高效。基本功能唾手可得，日复一日为您提供准确可靠的称量结果。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● 坚固的金属机架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● 加固的机身实现过载保护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● 快速可靠的结果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● 日期与时间标识 (ISO/GLP)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● 自动内部校准技术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● 界面直观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● 多种内置应用程序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● 圆弧边缘和光滑表面确保清洁轻松简单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● 醒目的背光显示屏能够显示超大数字，让您在所有工作环境中都能轻松读取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● 快速测定结果为您实现高效的日常操作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● 内置的时间与日期标识，确保称量、校准和校正的数据符合ISO/GLP文档的记录要求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梅特勒ME204电子天平绿色环保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● 耗电量最大降低50％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● 选用环境友好的安全材料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● 节能型的制造与物流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梅特勒ME204电子天平技术参数:</w:t>
      </w:r>
    </w:p>
    <w:tbl>
      <w:tblPr>
        <w:tblW w:w="0" w:type="auto"/>
        <w:tblCellSpacing w:w="7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2080"/>
        <w:gridCol w:w="2466"/>
        <w:gridCol w:w="2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内部校准的天平型号</w:t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"http://www.zg17.com.cn/product-1134.html"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FF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ME54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"http://www.zg17.com.cn/product-1172.html"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FF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ME104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"http://www.zg17.com.cn/product-1135.html"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/>
                <w:i w:val="0"/>
                <w:caps w:val="0"/>
                <w:color w:val="0000FF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ME204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外部校准的天平型号</w:t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"http://www.zg17.com.cn/product-1139.html"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FF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ME54E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"http://www.zg17.com.cn/product-1138.html"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FF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ME104E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"http://www.zg17.com.cn/product-1137.html"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0000FF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ME204E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最大称量值</w:t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52g</w:t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120g</w:t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可读性</w:t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0.1mg</w:t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0.1mg</w:t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0.1mg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重复性</w:t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0.1mg</w:t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0.1mg</w:t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0.1mg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线性误差</w:t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0.2mg</w:t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0.2mg</w:t>
            </w:r>
          </w:p>
        </w:tc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0.2mg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稳定时间</w:t>
            </w:r>
          </w:p>
        </w:tc>
        <w:tc>
          <w:tcPr>
            <w:tcW w:w="0" w:type="auto"/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 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灵敏度温度漂移</w:t>
            </w:r>
          </w:p>
        </w:tc>
        <w:tc>
          <w:tcPr>
            <w:tcW w:w="0" w:type="auto"/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2.0 ppm/˚C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秤盘外形尺寸</w:t>
            </w:r>
          </w:p>
        </w:tc>
        <w:tc>
          <w:tcPr>
            <w:tcW w:w="0" w:type="auto"/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Ø 90 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净重</w:t>
            </w:r>
          </w:p>
        </w:tc>
        <w:tc>
          <w:tcPr>
            <w:tcW w:w="0" w:type="auto"/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4.7 kg (ME) / 4.5 kg (ME 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应用程序</w:t>
            </w:r>
          </w:p>
        </w:tc>
        <w:tc>
          <w:tcPr>
            <w:tcW w:w="0" w:type="auto"/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配方称量、求和称量、动态称量、计件称量、密度测定、百分比称量、检重称量、统计称量、自由因子称量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梅特勒-托利多ME204推荐理由即为:  简单!  高效!  可靠!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1，坚固：ME204电子天平采用坚固的金属机架，过载保护最高可达100kg。也就是200斤的物品也不会对传感器造成损坏。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2，高效：ME204电子天平稳定时间仅需2秒。是同类天平中最快的。能快速对大量样品时行称量，实验员使用会倍感轻松。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3，可靠：更先进的NewClassic传感器应用到ME204天平中，为您提供准确的结果。具有领先的准确性和重复性。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4，更多：醒目的背光显示器显示超大数字，称重辅助指示功能快速了解量程剩余空间，前置水平指示器等等。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vertAlign w:val="baseline"/>
        </w:rPr>
        <w:t>ME204电子天平高效便捷的性能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vertAlign w:val="baseline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vertAlign w:val="baseline"/>
        </w:rPr>
        <w:t>NewClassic ME 天平采用人体工程学设计，让日常常规称量轻松 高效。基本功能唾手可得，日复一日为您提供精确可靠的称量 结果。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vertAlign w:val="baseli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vertAlign w:val="baseline"/>
        </w:rPr>
        <w:t>但您还可以获得更多。这些坚固的通用型天平不仅让您在日常任务中可以 直观操作，并快速获得结果，而且易于清洁，配有前置水平调节脚，仅需按 动一键就可以进行内部校准。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vertAlign w:val="baseline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梅特勒ME204电子天平设计坚固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ME 天平的性能持久。坚固的结构 和高品质材料，确保您可以在未 来的很多年中，始终获取值得信 赖的精确结果。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9" w:lineRule="atLeast"/>
        <w:ind w:left="0" w:right="0" w:hanging="360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坚固的金属机架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9" w:lineRule="atLeast"/>
        <w:ind w:left="0" w:right="0" w:hanging="360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加固的机身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9" w:lineRule="atLeast"/>
        <w:ind w:left="0" w:right="0" w:hanging="360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过载保护最高可达 100kg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vertAlign w:val="baseline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梅特勒ME204电子天平简单可靠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完美的称量技术确保稳定与精确的称量结果。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快速而可靠的结果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日期与时间标识 (ISO/GLP)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内部校准适用于所有型号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梅特勒ME204电子天平操作高效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易于使用的界面可以让您直接进行各种应用和常规校准。辅以清洁方便的特点，您的日常任务将变得快捷而高效。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9" w:lineRule="atLeast"/>
        <w:ind w:left="0" w:right="0" w:hanging="360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界面直观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9" w:lineRule="atLeast"/>
        <w:ind w:left="0" w:right="0" w:hanging="360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10 种内置应用程序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9" w:lineRule="atLeast"/>
        <w:ind w:left="0" w:right="0" w:hanging="360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圆弧边缘和光滑表面确保清洁轻松简单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清晰的结果显示屏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醒目的背光显示器能够显示超大数字，让您在所有工作环境中都能轻松读取。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快速获得结果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快速测量结果为您实现高效的日常操作。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合规性文档记录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259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通过内置的时间与日期功能，能追踪数据，符合 ISO/GLP 文档要求。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vertAlign w:val="baseli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rFonts w:hint="eastAsia"/>
        <w:lang w:eastAsia="zh-CN"/>
      </w:rPr>
      <w:t>产品负责：赵丽</w:t>
    </w:r>
    <w:r>
      <w:rPr>
        <w:rFonts w:hint="eastAsia"/>
        <w:lang w:val="en-US" w:eastAsia="zh-CN"/>
      </w:rPr>
      <w:t xml:space="preserve">        TEL:15589812373             QQ：971506394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4" name="图片 2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49AEA"/>
    <w:multiLevelType w:val="multilevel"/>
    <w:tmpl w:val="92849AE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988FF9B4"/>
    <w:multiLevelType w:val="multilevel"/>
    <w:tmpl w:val="988FF9B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810F6"/>
    <w:rsid w:val="1138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2020-10-29T01:35:00Z</dcterms:created>
  <dc:creator>Administrator</dc:creator>
  <cp:lastModifiedBy>Administrator</cp:lastModifiedBy>
  <dcterms:modified xsi:type="dcterms:W3CDTF">2020-10-29T01:41:38Z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