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eastAsia" w:ascii="微软雅黑" w:hAnsi="微软雅黑" w:eastAsia="微软雅黑" w:cs="微软雅黑"/>
          <w:b/>
          <w:bCs/>
          <w:caps w:val="0"/>
          <w:color w:val="0070C0"/>
          <w:spacing w:val="0"/>
          <w:sz w:val="28"/>
          <w:szCs w:val="28"/>
          <w:shd w:val="clear" w:fill="FFFFFF"/>
        </w:rPr>
      </w:pPr>
      <w:r>
        <w:drawing>
          <wp:anchor distT="0" distB="0" distL="114300" distR="114300" simplePos="0" relativeHeight="251981824" behindDoc="0" locked="0" layoutInCell="1" allowOverlap="1">
            <wp:simplePos x="0" y="0"/>
            <wp:positionH relativeFrom="column">
              <wp:posOffset>3133090</wp:posOffset>
            </wp:positionH>
            <wp:positionV relativeFrom="paragraph">
              <wp:posOffset>109855</wp:posOffset>
            </wp:positionV>
            <wp:extent cx="2052955" cy="2091055"/>
            <wp:effectExtent l="0" t="0" r="4445" b="444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2052955" cy="2091055"/>
                    </a:xfrm>
                    <a:prstGeom prst="rect">
                      <a:avLst/>
                    </a:prstGeom>
                    <a:noFill/>
                    <a:ln>
                      <a:noFill/>
                    </a:ln>
                  </pic:spPr>
                </pic:pic>
              </a:graphicData>
            </a:graphic>
          </wp:anchor>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textAlignment w:val="auto"/>
      </w:pPr>
      <w:r>
        <w:rPr>
          <w:rFonts w:hint="eastAsia" w:ascii="微软雅黑" w:hAnsi="微软雅黑" w:eastAsia="微软雅黑" w:cs="微软雅黑"/>
          <w:b/>
          <w:bCs/>
          <w:caps w:val="0"/>
          <w:color w:val="0070C0"/>
          <w:spacing w:val="0"/>
          <w:sz w:val="28"/>
          <w:szCs w:val="28"/>
          <w:shd w:val="clear" w:fill="FFFFFF"/>
        </w:rPr>
        <w:t>OSI430能见度和天气现象仪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00" w:firstLineChars="200"/>
        <w:textAlignment w:val="auto"/>
        <w:rPr>
          <w:rFonts w:hint="eastAsia" w:ascii="微软雅黑" w:hAnsi="微软雅黑" w:eastAsia="微软雅黑" w:cs="微软雅黑"/>
          <w:caps w:val="0"/>
          <w:color w:val="000000" w:themeColor="text1"/>
          <w:spacing w:val="0"/>
          <w:sz w:val="20"/>
          <w:szCs w:val="20"/>
        </w:rPr>
      </w:pPr>
      <w:r>
        <w:rPr>
          <w:rFonts w:hint="eastAsia" w:ascii="微软雅黑" w:hAnsi="微软雅黑" w:eastAsia="微软雅黑" w:cs="微软雅黑"/>
          <w:caps w:val="0"/>
          <w:color w:val="000000" w:themeColor="text1"/>
          <w:spacing w:val="0"/>
          <w:sz w:val="20"/>
          <w:szCs w:val="20"/>
          <w:shd w:val="clear" w:fill="FFFFFF"/>
        </w:rPr>
        <w:t>O</w:t>
      </w:r>
      <w:r>
        <w:rPr>
          <w:rFonts w:hint="eastAsia" w:ascii="微软雅黑" w:hAnsi="微软雅黑" w:eastAsia="微软雅黑" w:cs="微软雅黑"/>
          <w:caps w:val="0"/>
          <w:color w:val="000000" w:themeColor="text1"/>
          <w:spacing w:val="0"/>
          <w:sz w:val="20"/>
          <w:szCs w:val="20"/>
          <w:shd w:val="clear" w:fill="FFFFFF"/>
          <w:lang w:eastAsia="zh-CN"/>
        </w:rPr>
        <w:t>S</w:t>
      </w:r>
      <w:r>
        <w:rPr>
          <w:rFonts w:hint="eastAsia" w:ascii="微软雅黑" w:hAnsi="微软雅黑" w:eastAsia="微软雅黑" w:cs="微软雅黑"/>
          <w:caps w:val="0"/>
          <w:color w:val="000000" w:themeColor="text1"/>
          <w:spacing w:val="0"/>
          <w:sz w:val="20"/>
          <w:szCs w:val="20"/>
          <w:shd w:val="clear" w:fill="FFFFFF"/>
        </w:rPr>
        <w:t>I-430 能见度仪/天气气象仪是***先进的天气现象仪和能见度传感器，可以全自动进行准确的当前天气类型、能见度、降水测量。为了得到高精度的结果，接下来的一批智能传感器使用了数字信号处理(DSP)技术。OSI专利采用的是人工智能技术，而这种技术的采用萌发于1亿多个小时的真实数据，这些数据是从安装在世界各地的传感器那里得来的。这就是世界上***先进的气象传感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00" w:firstLineChars="200"/>
        <w:textAlignment w:val="auto"/>
        <w:rPr>
          <w:rFonts w:hint="eastAsia" w:ascii="微软雅黑" w:hAnsi="微软雅黑" w:eastAsia="微软雅黑" w:cs="微软雅黑"/>
          <w:caps w:val="0"/>
          <w:color w:val="000000" w:themeColor="text1"/>
          <w:spacing w:val="0"/>
          <w:sz w:val="20"/>
          <w:szCs w:val="20"/>
        </w:rPr>
      </w:pPr>
      <w:r>
        <w:rPr>
          <w:rFonts w:hint="eastAsia" w:ascii="微软雅黑" w:hAnsi="微软雅黑" w:eastAsia="微软雅黑" w:cs="微软雅黑"/>
          <w:caps w:val="0"/>
          <w:color w:val="000000" w:themeColor="text1"/>
          <w:spacing w:val="0"/>
          <w:sz w:val="20"/>
          <w:szCs w:val="20"/>
          <w:shd w:val="clear" w:fill="FFFFFF"/>
        </w:rPr>
        <w:t>O</w:t>
      </w:r>
      <w:r>
        <w:rPr>
          <w:rFonts w:hint="eastAsia" w:ascii="微软雅黑" w:hAnsi="微软雅黑" w:eastAsia="微软雅黑" w:cs="微软雅黑"/>
          <w:caps w:val="0"/>
          <w:color w:val="000000" w:themeColor="text1"/>
          <w:spacing w:val="0"/>
          <w:sz w:val="20"/>
          <w:szCs w:val="20"/>
          <w:shd w:val="clear" w:fill="FFFFFF"/>
          <w:lang w:eastAsia="zh-CN"/>
        </w:rPr>
        <w:t>S</w:t>
      </w:r>
      <w:r>
        <w:rPr>
          <w:rFonts w:hint="eastAsia" w:ascii="微软雅黑" w:hAnsi="微软雅黑" w:eastAsia="微软雅黑" w:cs="微软雅黑"/>
          <w:caps w:val="0"/>
          <w:color w:val="000000" w:themeColor="text1"/>
          <w:spacing w:val="0"/>
          <w:sz w:val="20"/>
          <w:szCs w:val="20"/>
          <w:shd w:val="clear" w:fill="FFFFFF"/>
        </w:rPr>
        <w:t>I-430 能见度仪/天气气象仪测量能见度，检测和确定雨,雪,细雨,冻结和混合沉淀的形成条件。O</w:t>
      </w:r>
      <w:r>
        <w:rPr>
          <w:rFonts w:hint="eastAsia" w:ascii="微软雅黑" w:hAnsi="微软雅黑" w:eastAsia="微软雅黑" w:cs="微软雅黑"/>
          <w:caps w:val="0"/>
          <w:color w:val="000000" w:themeColor="text1"/>
          <w:spacing w:val="0"/>
          <w:sz w:val="20"/>
          <w:szCs w:val="20"/>
          <w:shd w:val="clear" w:fill="FFFFFF"/>
          <w:lang w:eastAsia="zh-CN"/>
        </w:rPr>
        <w:t>S</w:t>
      </w:r>
      <w:r>
        <w:rPr>
          <w:rFonts w:hint="eastAsia" w:ascii="微软雅黑" w:hAnsi="微软雅黑" w:eastAsia="微软雅黑" w:cs="微软雅黑"/>
          <w:caps w:val="0"/>
          <w:color w:val="000000" w:themeColor="text1"/>
          <w:spacing w:val="0"/>
          <w:sz w:val="20"/>
          <w:szCs w:val="20"/>
          <w:shd w:val="clear" w:fill="FFFFFF"/>
        </w:rPr>
        <w:t>I- 430 DSP-</w:t>
      </w:r>
      <w:r>
        <w:rPr>
          <w:rFonts w:hint="eastAsia" w:ascii="微软雅黑" w:hAnsi="微软雅黑" w:eastAsia="微软雅黑" w:cs="微软雅黑"/>
          <w:caps w:val="0"/>
          <w:color w:val="000000" w:themeColor="text1"/>
          <w:spacing w:val="0"/>
          <w:sz w:val="20"/>
          <w:szCs w:val="20"/>
          <w:shd w:val="clear" w:fill="FFFFFF"/>
          <w:lang w:eastAsia="zh-CN"/>
        </w:rPr>
        <w:t>S</w:t>
      </w:r>
      <w:r>
        <w:rPr>
          <w:rFonts w:hint="eastAsia" w:ascii="微软雅黑" w:hAnsi="微软雅黑" w:eastAsia="微软雅黑" w:cs="微软雅黑"/>
          <w:caps w:val="0"/>
          <w:color w:val="000000" w:themeColor="text1"/>
          <w:spacing w:val="0"/>
          <w:sz w:val="20"/>
          <w:szCs w:val="20"/>
          <w:shd w:val="clear" w:fill="FFFFFF"/>
        </w:rPr>
        <w:t>IVIS是专门为那些无论是南极还是热带雨林的所有气候条件下全年持续运作的设备设计的。OSI先进的气象传感器拥有2000多个系统部署，为世界各地的机场,高速公路,军队，气象研究和气象信息系统提供了重要的天气信息。感知环境对我们来说并不是一个副业，而是我们的首要重点。如果你想要知道当前天气情况并且想要得到可靠信息的话,没有什么比OSI的DSP-</w:t>
      </w:r>
      <w:r>
        <w:rPr>
          <w:rFonts w:hint="eastAsia" w:ascii="微软雅黑" w:hAnsi="微软雅黑" w:eastAsia="微软雅黑" w:cs="微软雅黑"/>
          <w:caps w:val="0"/>
          <w:color w:val="000000" w:themeColor="text1"/>
          <w:spacing w:val="0"/>
          <w:sz w:val="20"/>
          <w:szCs w:val="20"/>
          <w:shd w:val="clear" w:fill="FFFFFF"/>
          <w:lang w:eastAsia="zh-CN"/>
        </w:rPr>
        <w:t>S</w:t>
      </w:r>
      <w:r>
        <w:rPr>
          <w:rFonts w:hint="eastAsia" w:ascii="微软雅黑" w:hAnsi="微软雅黑" w:eastAsia="微软雅黑" w:cs="微软雅黑"/>
          <w:caps w:val="0"/>
          <w:color w:val="000000" w:themeColor="text1"/>
          <w:spacing w:val="0"/>
          <w:sz w:val="20"/>
          <w:szCs w:val="20"/>
          <w:shd w:val="clear" w:fill="FFFFFF"/>
        </w:rPr>
        <w:t>IVIS更好的了。有了新的DSP电子设备,传统的现场校准已经没有任何必要了。单一的外壳让集成和安装变得很简单。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textAlignment w:val="auto"/>
        <w:rPr>
          <w:rFonts w:hint="eastAsia" w:ascii="微软雅黑" w:hAnsi="微软雅黑" w:eastAsia="微软雅黑" w:cs="微软雅黑"/>
          <w:caps w:val="0"/>
          <w:color w:val="000000" w:themeColor="text1"/>
          <w:spacing w:val="0"/>
          <w:sz w:val="20"/>
          <w:szCs w:val="20"/>
          <w:shd w:val="clear" w:fill="FFFFFF"/>
        </w:rPr>
      </w:pPr>
      <w:r>
        <w:rPr>
          <w:rFonts w:hint="eastAsia" w:ascii="微软雅黑" w:hAnsi="微软雅黑" w:eastAsia="微软雅黑" w:cs="微软雅黑"/>
          <w:b w:val="0"/>
          <w:bCs w:val="0"/>
          <w:caps w:val="0"/>
          <w:color w:val="0070C0"/>
          <w:spacing w:val="0"/>
          <w:sz w:val="20"/>
          <w:szCs w:val="20"/>
          <w:shd w:val="clear" w:fill="FFFFFF"/>
        </w:rPr>
        <w:t>O</w:t>
      </w:r>
      <w:r>
        <w:rPr>
          <w:rFonts w:hint="eastAsia" w:ascii="微软雅黑" w:hAnsi="微软雅黑" w:eastAsia="微软雅黑" w:cs="微软雅黑"/>
          <w:b w:val="0"/>
          <w:bCs w:val="0"/>
          <w:caps w:val="0"/>
          <w:color w:val="0070C0"/>
          <w:spacing w:val="0"/>
          <w:sz w:val="20"/>
          <w:szCs w:val="20"/>
          <w:shd w:val="clear" w:fill="FFFFFF"/>
          <w:lang w:eastAsia="zh-CN"/>
        </w:rPr>
        <w:t>S</w:t>
      </w:r>
      <w:r>
        <w:rPr>
          <w:rFonts w:hint="eastAsia" w:ascii="微软雅黑" w:hAnsi="微软雅黑" w:eastAsia="微软雅黑" w:cs="微软雅黑"/>
          <w:b w:val="0"/>
          <w:bCs w:val="0"/>
          <w:caps w:val="0"/>
          <w:color w:val="0070C0"/>
          <w:spacing w:val="0"/>
          <w:sz w:val="20"/>
          <w:szCs w:val="20"/>
          <w:shd w:val="clear" w:fill="FFFFFF"/>
        </w:rPr>
        <w:t>I-430 能见度仪/天气气象仪特点：</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可同时测量当前天气现象，降水和能见度</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低成本、高性能</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采用DSP技术，无须校准</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采用先进的闪烁技术</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自动化运行，强大的数据处理能力</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适应各种恶劣环境</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安装快捷、方便</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定时自我诊断检测</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安全的过压保护</w:t>
      </w:r>
      <w:r>
        <w:rPr>
          <w:rFonts w:hint="eastAsia" w:ascii="微软雅黑" w:hAnsi="微软雅黑" w:eastAsia="微软雅黑" w:cs="微软雅黑"/>
          <w:caps w:val="0"/>
          <w:color w:val="000000" w:themeColor="text1"/>
          <w:spacing w:val="0"/>
          <w:sz w:val="20"/>
          <w:szCs w:val="20"/>
          <w:shd w:val="clear" w:fill="FFFFFF"/>
        </w:rPr>
        <w:br w:type="textWrapping"/>
      </w:r>
      <w:r>
        <w:rPr>
          <w:rFonts w:hint="eastAsia" w:ascii="微软雅黑" w:hAnsi="微软雅黑" w:eastAsia="微软雅黑" w:cs="微软雅黑"/>
          <w:caps w:val="0"/>
          <w:color w:val="000000" w:themeColor="text1"/>
          <w:spacing w:val="0"/>
          <w:sz w:val="20"/>
          <w:szCs w:val="20"/>
          <w:shd w:val="clear" w:fill="FFFFFF"/>
        </w:rPr>
        <w:t>　　◆ 超过50种N</w:t>
      </w:r>
      <w:r>
        <w:rPr>
          <w:rFonts w:hint="eastAsia" w:ascii="微软雅黑" w:hAnsi="微软雅黑" w:eastAsia="微软雅黑" w:cs="微软雅黑"/>
          <w:caps w:val="0"/>
          <w:color w:val="000000" w:themeColor="text1"/>
          <w:spacing w:val="0"/>
          <w:sz w:val="20"/>
          <w:szCs w:val="20"/>
          <w:shd w:val="clear" w:fill="FFFFFF"/>
          <w:lang w:eastAsia="zh-CN"/>
        </w:rPr>
        <w:t>S</w:t>
      </w:r>
      <w:r>
        <w:rPr>
          <w:rFonts w:hint="eastAsia" w:ascii="微软雅黑" w:hAnsi="微软雅黑" w:eastAsia="微软雅黑" w:cs="微软雅黑"/>
          <w:caps w:val="0"/>
          <w:color w:val="000000" w:themeColor="text1"/>
          <w:spacing w:val="0"/>
          <w:sz w:val="20"/>
          <w:szCs w:val="20"/>
          <w:shd w:val="clear" w:fill="FFFFFF"/>
        </w:rPr>
        <w:t>S / </w:t>
      </w:r>
      <w:r>
        <w:rPr>
          <w:rFonts w:hint="eastAsia" w:ascii="微软雅黑" w:hAnsi="微软雅黑" w:eastAsia="微软雅黑" w:cs="微软雅黑"/>
          <w:caps w:val="0"/>
          <w:color w:val="000000" w:themeColor="text1"/>
          <w:spacing w:val="0"/>
          <w:sz w:val="20"/>
          <w:szCs w:val="20"/>
          <w:shd w:val="clear" w:fill="FFFFFF"/>
          <w:lang w:eastAsia="zh-CN"/>
        </w:rPr>
        <w:t>S</w:t>
      </w:r>
      <w:r>
        <w:rPr>
          <w:rFonts w:hint="eastAsia" w:ascii="微软雅黑" w:hAnsi="微软雅黑" w:eastAsia="微软雅黑" w:cs="微软雅黑"/>
          <w:caps w:val="0"/>
          <w:color w:val="000000" w:themeColor="text1"/>
          <w:spacing w:val="0"/>
          <w:sz w:val="20"/>
          <w:szCs w:val="20"/>
          <w:shd w:val="clear" w:fill="FFFFFF"/>
        </w:rPr>
        <w:t>MO代码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00" w:firstLineChars="200"/>
        <w:textAlignment w:val="auto"/>
        <w:rPr>
          <w:rFonts w:hint="eastAsia" w:ascii="微软雅黑" w:hAnsi="微软雅黑" w:eastAsia="微软雅黑" w:cs="微软雅黑"/>
          <w:caps w:val="0"/>
          <w:color w:val="000000" w:themeColor="text1"/>
          <w:spacing w:val="0"/>
          <w:sz w:val="20"/>
          <w:szCs w:val="20"/>
          <w:shd w:val="clear" w:fill="FFFFFF"/>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Layout w:type="autofit"/>
        <w:tblCellMar>
          <w:top w:w="0" w:type="dxa"/>
          <w:left w:w="0" w:type="dxa"/>
          <w:bottom w:w="0" w:type="dxa"/>
          <w:right w:w="0" w:type="dxa"/>
        </w:tblCellMar>
      </w:tblPr>
      <w:tblGrid>
        <w:gridCol w:w="2809"/>
        <w:gridCol w:w="6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CellMar>
            <w:top w:w="0" w:type="dxa"/>
            <w:left w:w="0" w:type="dxa"/>
            <w:bottom w:w="0" w:type="dxa"/>
            <w:right w:w="0" w:type="dxa"/>
          </w:tblCellMar>
        </w:tblPrEx>
        <w:tc>
          <w:tcPr>
            <w:tcW w:w="10995" w:type="dxa"/>
            <w:gridSpan w:val="2"/>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b/>
                <w:bCs/>
                <w:i w:val="0"/>
                <w:caps w:val="0"/>
                <w:color w:val="000000" w:themeColor="text1"/>
                <w:spacing w:val="0"/>
                <w:kern w:val="0"/>
                <w:sz w:val="20"/>
                <w:szCs w:val="20"/>
                <w:lang w:val="en-US" w:eastAsia="zh-CN" w:bidi="ar"/>
              </w:rPr>
              <w:t>性能指标：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测量技术</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前向散射光和闪烁测量与（声传感器HIP-100TM 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数据测量时间</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1分钟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目前报告的天气代码</w:t>
            </w:r>
          </w:p>
        </w:tc>
        <w:tc>
          <w:tcPr>
            <w:tcW w:w="727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50多个美国气象局NSS / SMO 世界气象组织代码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目前天气类型识别</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雨，雪，细雨，雨加雪，冰雹和冰颗粒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雨/雪累积 </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0.001~999.999 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雨/ 雪测量分辨率</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0.001mm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降雨范围</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0.1~3000 mm/hr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降雨精度</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5% 累积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雪动态范围</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0.01~300mm/hr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雪测量精度</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10% 累积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冰雹/冰颗粒精度</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90%时间的正确ID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能见度范围</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0.001~10km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能见度精度</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10%（0～5km）；15%（&gt;10km）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能见度时间常数</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3min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能见度距离对比阈值</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6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环境光动态测量范围</w:t>
            </w:r>
          </w:p>
        </w:tc>
        <w:tc>
          <w:tcPr>
            <w:tcW w:w="733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0 ~ 9,990 candles / m2</w:t>
            </w:r>
          </w:p>
        </w:tc>
      </w:tr>
    </w:tbl>
    <w:p>
      <w:pPr>
        <w:keepNext w:val="0"/>
        <w:keepLines w:val="0"/>
        <w:pageBreakBefore w:val="0"/>
        <w:kinsoku/>
        <w:wordWrap/>
        <w:overflowPunct/>
        <w:topLinePunct w:val="0"/>
        <w:autoSpaceDE/>
        <w:autoSpaceDN/>
        <w:bidi w:val="0"/>
        <w:adjustRightInd/>
        <w:snapToGrid/>
        <w:spacing w:line="360" w:lineRule="exact"/>
        <w:ind w:left="0" w:right="0" w:firstLine="400" w:firstLineChars="200"/>
        <w:textAlignment w:val="auto"/>
        <w:rPr>
          <w:rFonts w:hint="eastAsia" w:ascii="微软雅黑" w:hAnsi="微软雅黑" w:eastAsia="微软雅黑" w:cs="微软雅黑"/>
          <w:vanish/>
          <w:color w:val="000000" w:themeColor="text1"/>
          <w:sz w:val="20"/>
          <w:szCs w:val="20"/>
        </w:rPr>
      </w:pPr>
    </w:p>
    <w:tbl>
      <w:tblPr>
        <w:tblStyle w:val="7"/>
        <w:tblW w:w="8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Layout w:type="autofit"/>
        <w:tblCellMar>
          <w:top w:w="0" w:type="dxa"/>
          <w:left w:w="0" w:type="dxa"/>
          <w:bottom w:w="0" w:type="dxa"/>
          <w:right w:w="0" w:type="dxa"/>
        </w:tblCellMar>
      </w:tblPr>
      <w:tblGrid>
        <w:gridCol w:w="2799"/>
        <w:gridCol w:w="6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CellMar>
            <w:top w:w="0" w:type="dxa"/>
            <w:left w:w="0" w:type="dxa"/>
            <w:bottom w:w="0" w:type="dxa"/>
            <w:right w:w="0" w:type="dxa"/>
          </w:tblCellMar>
        </w:tblPrEx>
        <w:tc>
          <w:tcPr>
            <w:tcW w:w="8829" w:type="dxa"/>
            <w:gridSpan w:val="2"/>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电压要求：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99"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输入电压</w:t>
            </w:r>
          </w:p>
        </w:tc>
        <w:tc>
          <w:tcPr>
            <w:tcW w:w="603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DC 11-18V， 3 A(HIP-100需要110/220V，交流电压100VA)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99"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防护</w:t>
            </w:r>
          </w:p>
        </w:tc>
        <w:tc>
          <w:tcPr>
            <w:tcW w:w="603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所有电源和信号电路完全保护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99"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信号输出</w:t>
            </w:r>
          </w:p>
        </w:tc>
        <w:tc>
          <w:tcPr>
            <w:tcW w:w="6030"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RS-232 ASCII，简单调查协议</w:t>
            </w:r>
          </w:p>
        </w:tc>
      </w:tr>
    </w:tbl>
    <w:p>
      <w:pPr>
        <w:keepNext w:val="0"/>
        <w:keepLines w:val="0"/>
        <w:pageBreakBefore w:val="0"/>
        <w:kinsoku/>
        <w:wordWrap/>
        <w:overflowPunct/>
        <w:topLinePunct w:val="0"/>
        <w:autoSpaceDE/>
        <w:autoSpaceDN/>
        <w:bidi w:val="0"/>
        <w:adjustRightInd/>
        <w:snapToGrid/>
        <w:spacing w:line="360" w:lineRule="exact"/>
        <w:ind w:left="0" w:right="0" w:firstLine="400" w:firstLineChars="200"/>
        <w:textAlignment w:val="auto"/>
        <w:rPr>
          <w:rFonts w:hint="eastAsia" w:ascii="微软雅黑" w:hAnsi="微软雅黑" w:eastAsia="微软雅黑" w:cs="微软雅黑"/>
          <w:vanish/>
          <w:color w:val="000000" w:themeColor="text1"/>
          <w:sz w:val="20"/>
          <w:szCs w:val="20"/>
        </w:rPr>
      </w:pPr>
    </w:p>
    <w:tbl>
      <w:tblPr>
        <w:tblStyle w:val="7"/>
        <w:tblW w:w="8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Layout w:type="autofit"/>
        <w:tblCellMar>
          <w:top w:w="0" w:type="dxa"/>
          <w:left w:w="0" w:type="dxa"/>
          <w:bottom w:w="0" w:type="dxa"/>
          <w:right w:w="0" w:type="dxa"/>
        </w:tblCellMar>
      </w:tblPr>
      <w:tblGrid>
        <w:gridCol w:w="2814"/>
        <w:gridCol w:w="6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CellMar>
            <w:top w:w="0" w:type="dxa"/>
            <w:left w:w="0" w:type="dxa"/>
            <w:bottom w:w="0" w:type="dxa"/>
            <w:right w:w="0" w:type="dxa"/>
          </w:tblCellMar>
        </w:tblPrEx>
        <w:tc>
          <w:tcPr>
            <w:tcW w:w="8829" w:type="dxa"/>
            <w:gridSpan w:val="2"/>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14"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温度</w:t>
            </w:r>
          </w:p>
        </w:tc>
        <w:tc>
          <w:tcPr>
            <w:tcW w:w="601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-40°~122°F (-40°to 50°C)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14"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湿度</w:t>
            </w:r>
          </w:p>
        </w:tc>
        <w:tc>
          <w:tcPr>
            <w:tcW w:w="601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0 ~100%, 冷凝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14"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风速</w:t>
            </w:r>
          </w:p>
        </w:tc>
        <w:tc>
          <w:tcPr>
            <w:tcW w:w="601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125 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14"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积冰</w:t>
            </w:r>
          </w:p>
        </w:tc>
        <w:tc>
          <w:tcPr>
            <w:tcW w:w="601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0.5” / 小时 –加热器保护所有光学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14"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降水 / 灰尘</w:t>
            </w:r>
          </w:p>
        </w:tc>
        <w:tc>
          <w:tcPr>
            <w:tcW w:w="601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防雨，防尘（室内 /外） (粉饰铝)</w:t>
            </w:r>
          </w:p>
        </w:tc>
      </w:tr>
    </w:tbl>
    <w:p>
      <w:pPr>
        <w:keepNext w:val="0"/>
        <w:keepLines w:val="0"/>
        <w:pageBreakBefore w:val="0"/>
        <w:kinsoku/>
        <w:wordWrap/>
        <w:overflowPunct/>
        <w:topLinePunct w:val="0"/>
        <w:autoSpaceDE/>
        <w:autoSpaceDN/>
        <w:bidi w:val="0"/>
        <w:adjustRightInd/>
        <w:snapToGrid/>
        <w:spacing w:line="360" w:lineRule="exact"/>
        <w:ind w:left="0" w:right="0" w:firstLine="400" w:firstLineChars="200"/>
        <w:textAlignment w:val="auto"/>
        <w:rPr>
          <w:rFonts w:hint="eastAsia" w:ascii="微软雅黑" w:hAnsi="微软雅黑" w:eastAsia="微软雅黑" w:cs="微软雅黑"/>
          <w:vanish/>
          <w:color w:val="000000" w:themeColor="text1"/>
          <w:sz w:val="20"/>
          <w:szCs w:val="20"/>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Layout w:type="autofit"/>
        <w:tblCellMar>
          <w:top w:w="0" w:type="dxa"/>
          <w:left w:w="0" w:type="dxa"/>
          <w:bottom w:w="0" w:type="dxa"/>
          <w:right w:w="0" w:type="dxa"/>
        </w:tblCellMar>
      </w:tblPr>
      <w:tblGrid>
        <w:gridCol w:w="2829"/>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4F4"/>
          <w:tblCellMar>
            <w:top w:w="0" w:type="dxa"/>
            <w:left w:w="0" w:type="dxa"/>
            <w:bottom w:w="0" w:type="dxa"/>
            <w:right w:w="0" w:type="dxa"/>
          </w:tblCellMar>
        </w:tblPrEx>
        <w:tc>
          <w:tcPr>
            <w:tcW w:w="8814" w:type="dxa"/>
            <w:gridSpan w:val="2"/>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产品规格：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29"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DSP-SIVIS 传感器尺寸</w:t>
            </w:r>
          </w:p>
        </w:tc>
        <w:tc>
          <w:tcPr>
            <w:tcW w:w="598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890 x 130 x 280 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29"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DSP-SIVIS 传感器重量</w:t>
            </w:r>
          </w:p>
        </w:tc>
        <w:tc>
          <w:tcPr>
            <w:tcW w:w="598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4.5 千克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29"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电缆长度</w:t>
            </w:r>
          </w:p>
        </w:tc>
        <w:tc>
          <w:tcPr>
            <w:tcW w:w="598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7.7米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29"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可选l HIP-100尺寸</w:t>
            </w:r>
          </w:p>
        </w:tc>
        <w:tc>
          <w:tcPr>
            <w:tcW w:w="598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865 x 90 x 216毫米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29"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可选 HIP-100 重量</w:t>
            </w:r>
          </w:p>
        </w:tc>
        <w:tc>
          <w:tcPr>
            <w:tcW w:w="5985" w:type="dxa"/>
            <w:shd w:val="clear" w:color="auto" w:fill="F4F4F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00" w:firstLineChars="200"/>
              <w:jc w:val="left"/>
              <w:textAlignment w:val="auto"/>
              <w:rPr>
                <w:rFonts w:hint="eastAsia" w:ascii="微软雅黑" w:hAnsi="微软雅黑" w:eastAsia="微软雅黑" w:cs="微软雅黑"/>
                <w:i w:val="0"/>
                <w:caps w:val="0"/>
                <w:color w:val="000000" w:themeColor="text1"/>
                <w:spacing w:val="0"/>
                <w:sz w:val="20"/>
                <w:szCs w:val="20"/>
              </w:rPr>
            </w:pPr>
            <w:r>
              <w:rPr>
                <w:rFonts w:hint="eastAsia" w:ascii="微软雅黑" w:hAnsi="微软雅黑" w:eastAsia="微软雅黑" w:cs="微软雅黑"/>
                <w:i w:val="0"/>
                <w:caps w:val="0"/>
                <w:color w:val="000000" w:themeColor="text1"/>
                <w:spacing w:val="0"/>
                <w:kern w:val="0"/>
                <w:sz w:val="20"/>
                <w:szCs w:val="20"/>
                <w:lang w:val="en-US" w:eastAsia="zh-CN" w:bidi="ar"/>
              </w:rPr>
              <w:t>2.3 千克</w:t>
            </w:r>
          </w:p>
        </w:tc>
      </w:tr>
    </w:tbl>
    <w:p>
      <w:pPr>
        <w:keepNext w:val="0"/>
        <w:keepLines w:val="0"/>
        <w:pageBreakBefore w:val="0"/>
        <w:kinsoku/>
        <w:wordWrap/>
        <w:overflowPunct/>
        <w:topLinePunct w:val="0"/>
        <w:autoSpaceDE/>
        <w:autoSpaceDN/>
        <w:bidi w:val="0"/>
        <w:adjustRightInd/>
        <w:snapToGrid/>
        <w:spacing w:line="360" w:lineRule="exact"/>
        <w:ind w:left="0" w:right="0" w:firstLine="400" w:firstLineChars="200"/>
        <w:textAlignment w:val="auto"/>
        <w:rPr>
          <w:rFonts w:hint="eastAsia" w:ascii="微软雅黑" w:hAnsi="微软雅黑" w:eastAsia="微软雅黑" w:cs="微软雅黑"/>
          <w:color w:val="000000" w:themeColor="text1"/>
          <w:sz w:val="20"/>
          <w:szCs w:val="20"/>
        </w:rPr>
      </w:pPr>
    </w:p>
    <w:p>
      <w:pPr>
        <w:rPr>
          <w:rFonts w:hint="eastAsia"/>
        </w:rPr>
      </w:pPr>
      <w:bookmarkStart w:id="0" w:name="_GoBack"/>
      <w:bookmarkEnd w:id="0"/>
    </w:p>
    <w:sectPr>
      <w:headerReference r:id="rId3" w:type="default"/>
      <w:footerReference r:id="rId4" w:type="default"/>
      <w:pgSz w:w="11906" w:h="16838"/>
      <w:pgMar w:top="1701" w:right="1287" w:bottom="175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0108"/>
    <w:rsid w:val="001077FC"/>
    <w:rsid w:val="00163550"/>
    <w:rsid w:val="00172975"/>
    <w:rsid w:val="0026008A"/>
    <w:rsid w:val="00290108"/>
    <w:rsid w:val="002B136F"/>
    <w:rsid w:val="0036539B"/>
    <w:rsid w:val="0042643E"/>
    <w:rsid w:val="00513E4F"/>
    <w:rsid w:val="00531EC9"/>
    <w:rsid w:val="006D25DC"/>
    <w:rsid w:val="00730259"/>
    <w:rsid w:val="008D2AC9"/>
    <w:rsid w:val="00941A02"/>
    <w:rsid w:val="009E09DE"/>
    <w:rsid w:val="00B279D5"/>
    <w:rsid w:val="00B643D5"/>
    <w:rsid w:val="00C63114"/>
    <w:rsid w:val="00CE7103"/>
    <w:rsid w:val="00D54D11"/>
    <w:rsid w:val="00E8038B"/>
    <w:rsid w:val="00ED4CD6"/>
    <w:rsid w:val="01044C27"/>
    <w:rsid w:val="010B1E3F"/>
    <w:rsid w:val="010E286C"/>
    <w:rsid w:val="0111083A"/>
    <w:rsid w:val="011B6115"/>
    <w:rsid w:val="013D65E7"/>
    <w:rsid w:val="016204D2"/>
    <w:rsid w:val="01633712"/>
    <w:rsid w:val="01647EB1"/>
    <w:rsid w:val="01707B8F"/>
    <w:rsid w:val="01770623"/>
    <w:rsid w:val="01A81D68"/>
    <w:rsid w:val="01BD4018"/>
    <w:rsid w:val="01E10E16"/>
    <w:rsid w:val="01FF73DD"/>
    <w:rsid w:val="020A5435"/>
    <w:rsid w:val="021113AC"/>
    <w:rsid w:val="0238462B"/>
    <w:rsid w:val="023C47C2"/>
    <w:rsid w:val="023E2147"/>
    <w:rsid w:val="0248155A"/>
    <w:rsid w:val="025A7B4B"/>
    <w:rsid w:val="0267757A"/>
    <w:rsid w:val="026C37AD"/>
    <w:rsid w:val="02750950"/>
    <w:rsid w:val="027F12E1"/>
    <w:rsid w:val="02A67649"/>
    <w:rsid w:val="02B924DF"/>
    <w:rsid w:val="02B975C5"/>
    <w:rsid w:val="02CF176C"/>
    <w:rsid w:val="02D7557C"/>
    <w:rsid w:val="02DC6A70"/>
    <w:rsid w:val="02E37C2D"/>
    <w:rsid w:val="02F66364"/>
    <w:rsid w:val="03016565"/>
    <w:rsid w:val="0314275F"/>
    <w:rsid w:val="031952B8"/>
    <w:rsid w:val="036830F1"/>
    <w:rsid w:val="036F774F"/>
    <w:rsid w:val="03A83502"/>
    <w:rsid w:val="03B756A0"/>
    <w:rsid w:val="03FD64B1"/>
    <w:rsid w:val="03FF7BBC"/>
    <w:rsid w:val="04047E1A"/>
    <w:rsid w:val="04151BFF"/>
    <w:rsid w:val="0415456C"/>
    <w:rsid w:val="042308AB"/>
    <w:rsid w:val="0432155D"/>
    <w:rsid w:val="043C302A"/>
    <w:rsid w:val="0444536F"/>
    <w:rsid w:val="0461576F"/>
    <w:rsid w:val="04757031"/>
    <w:rsid w:val="0482087A"/>
    <w:rsid w:val="04945468"/>
    <w:rsid w:val="04BA2941"/>
    <w:rsid w:val="04C9154C"/>
    <w:rsid w:val="04D30457"/>
    <w:rsid w:val="04D920AA"/>
    <w:rsid w:val="04DE278E"/>
    <w:rsid w:val="04E368F0"/>
    <w:rsid w:val="04ED48E9"/>
    <w:rsid w:val="04FB635C"/>
    <w:rsid w:val="050A1E15"/>
    <w:rsid w:val="052722EE"/>
    <w:rsid w:val="0559491F"/>
    <w:rsid w:val="055C0E67"/>
    <w:rsid w:val="0566362C"/>
    <w:rsid w:val="058A6E6C"/>
    <w:rsid w:val="058F38FC"/>
    <w:rsid w:val="05AB448A"/>
    <w:rsid w:val="05AC2954"/>
    <w:rsid w:val="05B64D64"/>
    <w:rsid w:val="05B745EE"/>
    <w:rsid w:val="05C46530"/>
    <w:rsid w:val="05C96CA8"/>
    <w:rsid w:val="05CA7BED"/>
    <w:rsid w:val="05E92790"/>
    <w:rsid w:val="05EE74E8"/>
    <w:rsid w:val="05F42CA9"/>
    <w:rsid w:val="05FA5DEB"/>
    <w:rsid w:val="05FB723B"/>
    <w:rsid w:val="06151B34"/>
    <w:rsid w:val="061B1E9C"/>
    <w:rsid w:val="06284359"/>
    <w:rsid w:val="0638514D"/>
    <w:rsid w:val="063A3D94"/>
    <w:rsid w:val="064C1ABC"/>
    <w:rsid w:val="067A2D0F"/>
    <w:rsid w:val="067F31DF"/>
    <w:rsid w:val="0683207B"/>
    <w:rsid w:val="06841609"/>
    <w:rsid w:val="068D69D2"/>
    <w:rsid w:val="069B7EEF"/>
    <w:rsid w:val="06B445F5"/>
    <w:rsid w:val="06B77CD8"/>
    <w:rsid w:val="06C57DE8"/>
    <w:rsid w:val="06CE75E3"/>
    <w:rsid w:val="06D01965"/>
    <w:rsid w:val="06D3337F"/>
    <w:rsid w:val="06D3589B"/>
    <w:rsid w:val="06EF0C40"/>
    <w:rsid w:val="06F91CAD"/>
    <w:rsid w:val="07031923"/>
    <w:rsid w:val="07224C9D"/>
    <w:rsid w:val="07347A0D"/>
    <w:rsid w:val="073B5FA0"/>
    <w:rsid w:val="07522F2C"/>
    <w:rsid w:val="075764EB"/>
    <w:rsid w:val="0767605C"/>
    <w:rsid w:val="077A1A8C"/>
    <w:rsid w:val="077E7F37"/>
    <w:rsid w:val="07A7159C"/>
    <w:rsid w:val="07BE213E"/>
    <w:rsid w:val="07CB49AE"/>
    <w:rsid w:val="07E24B80"/>
    <w:rsid w:val="08032D9B"/>
    <w:rsid w:val="08142BAD"/>
    <w:rsid w:val="08214389"/>
    <w:rsid w:val="084D0FD1"/>
    <w:rsid w:val="08630B4B"/>
    <w:rsid w:val="086A3B2F"/>
    <w:rsid w:val="08773374"/>
    <w:rsid w:val="088364C8"/>
    <w:rsid w:val="088C1D36"/>
    <w:rsid w:val="088F75FB"/>
    <w:rsid w:val="08925696"/>
    <w:rsid w:val="089D14A5"/>
    <w:rsid w:val="08A4272A"/>
    <w:rsid w:val="08AE53F4"/>
    <w:rsid w:val="08BB7F0B"/>
    <w:rsid w:val="08C31959"/>
    <w:rsid w:val="08C528CC"/>
    <w:rsid w:val="08EB04E0"/>
    <w:rsid w:val="08FB477D"/>
    <w:rsid w:val="09042F9B"/>
    <w:rsid w:val="090B1364"/>
    <w:rsid w:val="091D3400"/>
    <w:rsid w:val="093235E7"/>
    <w:rsid w:val="09414343"/>
    <w:rsid w:val="0946340D"/>
    <w:rsid w:val="095D3FFF"/>
    <w:rsid w:val="09715142"/>
    <w:rsid w:val="09804A8D"/>
    <w:rsid w:val="098270AB"/>
    <w:rsid w:val="09A43CD1"/>
    <w:rsid w:val="09A85A65"/>
    <w:rsid w:val="09B23103"/>
    <w:rsid w:val="09B831F6"/>
    <w:rsid w:val="09CA55C3"/>
    <w:rsid w:val="09CF6F36"/>
    <w:rsid w:val="09D41320"/>
    <w:rsid w:val="09E57167"/>
    <w:rsid w:val="0A2D77AF"/>
    <w:rsid w:val="0A4C4F27"/>
    <w:rsid w:val="0A676F2F"/>
    <w:rsid w:val="0A7B04C8"/>
    <w:rsid w:val="0A8B5790"/>
    <w:rsid w:val="0A99127F"/>
    <w:rsid w:val="0A993CAE"/>
    <w:rsid w:val="0AA66936"/>
    <w:rsid w:val="0AC00870"/>
    <w:rsid w:val="0AD30F0D"/>
    <w:rsid w:val="0AD51955"/>
    <w:rsid w:val="0AE53B8F"/>
    <w:rsid w:val="0AE822A8"/>
    <w:rsid w:val="0AED7B17"/>
    <w:rsid w:val="0B0E0532"/>
    <w:rsid w:val="0B397D0B"/>
    <w:rsid w:val="0B4A34A3"/>
    <w:rsid w:val="0B5A6EA8"/>
    <w:rsid w:val="0B6069CF"/>
    <w:rsid w:val="0BC03127"/>
    <w:rsid w:val="0BC3740F"/>
    <w:rsid w:val="0BC57F1F"/>
    <w:rsid w:val="0BC657CA"/>
    <w:rsid w:val="0BFD609C"/>
    <w:rsid w:val="0C1418A2"/>
    <w:rsid w:val="0C2351CD"/>
    <w:rsid w:val="0C26362F"/>
    <w:rsid w:val="0C3B7303"/>
    <w:rsid w:val="0C5160CE"/>
    <w:rsid w:val="0C665A2B"/>
    <w:rsid w:val="0C68746C"/>
    <w:rsid w:val="0C7F31C6"/>
    <w:rsid w:val="0C9231FC"/>
    <w:rsid w:val="0C9C296F"/>
    <w:rsid w:val="0CC173BB"/>
    <w:rsid w:val="0CC53D20"/>
    <w:rsid w:val="0CCA3C71"/>
    <w:rsid w:val="0CD6659F"/>
    <w:rsid w:val="0CF47ABF"/>
    <w:rsid w:val="0CF55FAE"/>
    <w:rsid w:val="0D0B5ED3"/>
    <w:rsid w:val="0D1C22AB"/>
    <w:rsid w:val="0D237468"/>
    <w:rsid w:val="0D277BCB"/>
    <w:rsid w:val="0D2C53B3"/>
    <w:rsid w:val="0D485E6C"/>
    <w:rsid w:val="0D516ECC"/>
    <w:rsid w:val="0D604EB6"/>
    <w:rsid w:val="0D621366"/>
    <w:rsid w:val="0D66573E"/>
    <w:rsid w:val="0D6F6DC8"/>
    <w:rsid w:val="0D845706"/>
    <w:rsid w:val="0D857101"/>
    <w:rsid w:val="0D8C609C"/>
    <w:rsid w:val="0D934E2D"/>
    <w:rsid w:val="0D945B4D"/>
    <w:rsid w:val="0DA74A6A"/>
    <w:rsid w:val="0DA7748A"/>
    <w:rsid w:val="0DCB17A6"/>
    <w:rsid w:val="0DCD3200"/>
    <w:rsid w:val="0DD13E83"/>
    <w:rsid w:val="0DD15995"/>
    <w:rsid w:val="0DD53AC7"/>
    <w:rsid w:val="0DFD39CE"/>
    <w:rsid w:val="0E0356B3"/>
    <w:rsid w:val="0E132EC5"/>
    <w:rsid w:val="0E1647C4"/>
    <w:rsid w:val="0E2A2250"/>
    <w:rsid w:val="0E2D6EB4"/>
    <w:rsid w:val="0E384C46"/>
    <w:rsid w:val="0E5415A1"/>
    <w:rsid w:val="0E584ED7"/>
    <w:rsid w:val="0E670A0C"/>
    <w:rsid w:val="0E98717F"/>
    <w:rsid w:val="0EA33D87"/>
    <w:rsid w:val="0EA60779"/>
    <w:rsid w:val="0EAB225A"/>
    <w:rsid w:val="0EB6547A"/>
    <w:rsid w:val="0ED93323"/>
    <w:rsid w:val="0EE5298F"/>
    <w:rsid w:val="0F140262"/>
    <w:rsid w:val="0F177640"/>
    <w:rsid w:val="0F20304C"/>
    <w:rsid w:val="0F3C6AD1"/>
    <w:rsid w:val="0F432870"/>
    <w:rsid w:val="0F560710"/>
    <w:rsid w:val="0F5E0A9B"/>
    <w:rsid w:val="0F606193"/>
    <w:rsid w:val="0F683382"/>
    <w:rsid w:val="0F9459E4"/>
    <w:rsid w:val="0FA36518"/>
    <w:rsid w:val="0FB073EC"/>
    <w:rsid w:val="0FBF76DC"/>
    <w:rsid w:val="0FC155EF"/>
    <w:rsid w:val="0FE96178"/>
    <w:rsid w:val="0FF93B33"/>
    <w:rsid w:val="10182268"/>
    <w:rsid w:val="10232A98"/>
    <w:rsid w:val="102B5BC9"/>
    <w:rsid w:val="1032228D"/>
    <w:rsid w:val="10381D7B"/>
    <w:rsid w:val="103A79B2"/>
    <w:rsid w:val="10527D28"/>
    <w:rsid w:val="10856E9B"/>
    <w:rsid w:val="10966C02"/>
    <w:rsid w:val="1097235A"/>
    <w:rsid w:val="10B11D8C"/>
    <w:rsid w:val="10B471F4"/>
    <w:rsid w:val="10C82F99"/>
    <w:rsid w:val="10C940D6"/>
    <w:rsid w:val="10DD42D5"/>
    <w:rsid w:val="111D668E"/>
    <w:rsid w:val="115C3A2F"/>
    <w:rsid w:val="119409CF"/>
    <w:rsid w:val="11A07021"/>
    <w:rsid w:val="11A70E5E"/>
    <w:rsid w:val="11C6132C"/>
    <w:rsid w:val="11CF6875"/>
    <w:rsid w:val="11D63D2A"/>
    <w:rsid w:val="11DC37D1"/>
    <w:rsid w:val="11E35BD3"/>
    <w:rsid w:val="11E835AF"/>
    <w:rsid w:val="120B1E35"/>
    <w:rsid w:val="120B4768"/>
    <w:rsid w:val="121361BF"/>
    <w:rsid w:val="124422B6"/>
    <w:rsid w:val="125F0C5C"/>
    <w:rsid w:val="12724CBC"/>
    <w:rsid w:val="12884F7E"/>
    <w:rsid w:val="12900283"/>
    <w:rsid w:val="12982715"/>
    <w:rsid w:val="129A1AD6"/>
    <w:rsid w:val="12C6291D"/>
    <w:rsid w:val="12CB23F2"/>
    <w:rsid w:val="12D340EB"/>
    <w:rsid w:val="12D702B7"/>
    <w:rsid w:val="12D84B9A"/>
    <w:rsid w:val="12DC2EC0"/>
    <w:rsid w:val="12FA3069"/>
    <w:rsid w:val="131D4069"/>
    <w:rsid w:val="131E5621"/>
    <w:rsid w:val="134760C2"/>
    <w:rsid w:val="135F22CC"/>
    <w:rsid w:val="137C3342"/>
    <w:rsid w:val="1396758F"/>
    <w:rsid w:val="13A73A17"/>
    <w:rsid w:val="13AD2158"/>
    <w:rsid w:val="13C37115"/>
    <w:rsid w:val="13C8125C"/>
    <w:rsid w:val="13ED6A9D"/>
    <w:rsid w:val="13ED6FDB"/>
    <w:rsid w:val="13FA7B03"/>
    <w:rsid w:val="14175F2B"/>
    <w:rsid w:val="14242E5E"/>
    <w:rsid w:val="14263D90"/>
    <w:rsid w:val="14572B14"/>
    <w:rsid w:val="14634DA9"/>
    <w:rsid w:val="146A2316"/>
    <w:rsid w:val="146A580B"/>
    <w:rsid w:val="14773AEC"/>
    <w:rsid w:val="147A5E65"/>
    <w:rsid w:val="14890258"/>
    <w:rsid w:val="148E45FE"/>
    <w:rsid w:val="149005F2"/>
    <w:rsid w:val="14923770"/>
    <w:rsid w:val="14AC32E1"/>
    <w:rsid w:val="14D9191E"/>
    <w:rsid w:val="14F76190"/>
    <w:rsid w:val="150012D0"/>
    <w:rsid w:val="15007279"/>
    <w:rsid w:val="15186ED0"/>
    <w:rsid w:val="152B2A6F"/>
    <w:rsid w:val="155F161B"/>
    <w:rsid w:val="156E4BC6"/>
    <w:rsid w:val="157726FF"/>
    <w:rsid w:val="15841D4F"/>
    <w:rsid w:val="15AA08AC"/>
    <w:rsid w:val="15C0044A"/>
    <w:rsid w:val="15C2456D"/>
    <w:rsid w:val="15C27612"/>
    <w:rsid w:val="15C81A95"/>
    <w:rsid w:val="15E3684E"/>
    <w:rsid w:val="15E97882"/>
    <w:rsid w:val="16081E9F"/>
    <w:rsid w:val="162A5E1B"/>
    <w:rsid w:val="16353480"/>
    <w:rsid w:val="16476FB8"/>
    <w:rsid w:val="1663032E"/>
    <w:rsid w:val="1693607E"/>
    <w:rsid w:val="16A8080D"/>
    <w:rsid w:val="16D94A65"/>
    <w:rsid w:val="16EE70AC"/>
    <w:rsid w:val="1715760B"/>
    <w:rsid w:val="17182FBF"/>
    <w:rsid w:val="17201C38"/>
    <w:rsid w:val="17201DAC"/>
    <w:rsid w:val="17243AFD"/>
    <w:rsid w:val="173B7E35"/>
    <w:rsid w:val="174E5A43"/>
    <w:rsid w:val="1756620C"/>
    <w:rsid w:val="17566584"/>
    <w:rsid w:val="177E32B8"/>
    <w:rsid w:val="17805157"/>
    <w:rsid w:val="17826318"/>
    <w:rsid w:val="17894075"/>
    <w:rsid w:val="17AE5633"/>
    <w:rsid w:val="17B068BA"/>
    <w:rsid w:val="17BC0765"/>
    <w:rsid w:val="17C716C4"/>
    <w:rsid w:val="18054155"/>
    <w:rsid w:val="181B5220"/>
    <w:rsid w:val="181D238D"/>
    <w:rsid w:val="182D7838"/>
    <w:rsid w:val="183E1214"/>
    <w:rsid w:val="183E41CD"/>
    <w:rsid w:val="184443FC"/>
    <w:rsid w:val="184F1A09"/>
    <w:rsid w:val="185D7364"/>
    <w:rsid w:val="18662B9C"/>
    <w:rsid w:val="18704547"/>
    <w:rsid w:val="1876234C"/>
    <w:rsid w:val="187E3DCC"/>
    <w:rsid w:val="18817A59"/>
    <w:rsid w:val="188561DC"/>
    <w:rsid w:val="188B167E"/>
    <w:rsid w:val="188E05B1"/>
    <w:rsid w:val="189749F4"/>
    <w:rsid w:val="18B24872"/>
    <w:rsid w:val="18CF6D0B"/>
    <w:rsid w:val="18E3397A"/>
    <w:rsid w:val="18EB6031"/>
    <w:rsid w:val="18FA2D78"/>
    <w:rsid w:val="191138F8"/>
    <w:rsid w:val="191673FC"/>
    <w:rsid w:val="19365E86"/>
    <w:rsid w:val="19376B99"/>
    <w:rsid w:val="196070D7"/>
    <w:rsid w:val="196B66F8"/>
    <w:rsid w:val="196E6723"/>
    <w:rsid w:val="197847A5"/>
    <w:rsid w:val="1982514A"/>
    <w:rsid w:val="198751C9"/>
    <w:rsid w:val="19925BC4"/>
    <w:rsid w:val="19A2643F"/>
    <w:rsid w:val="19A61A3F"/>
    <w:rsid w:val="19AD037E"/>
    <w:rsid w:val="19BD33EC"/>
    <w:rsid w:val="19CE3798"/>
    <w:rsid w:val="19CF1B04"/>
    <w:rsid w:val="19D538F6"/>
    <w:rsid w:val="19E06E5E"/>
    <w:rsid w:val="19E91D5F"/>
    <w:rsid w:val="19EC0135"/>
    <w:rsid w:val="19FA0B33"/>
    <w:rsid w:val="1A1C6B8F"/>
    <w:rsid w:val="1A236E41"/>
    <w:rsid w:val="1A425B27"/>
    <w:rsid w:val="1A521D60"/>
    <w:rsid w:val="1A522FBF"/>
    <w:rsid w:val="1A544EF1"/>
    <w:rsid w:val="1A611D65"/>
    <w:rsid w:val="1A7562DE"/>
    <w:rsid w:val="1A7A4F36"/>
    <w:rsid w:val="1A824953"/>
    <w:rsid w:val="1AA75C86"/>
    <w:rsid w:val="1ABE0F84"/>
    <w:rsid w:val="1ADF68BC"/>
    <w:rsid w:val="1B16052D"/>
    <w:rsid w:val="1B1E26A6"/>
    <w:rsid w:val="1B327889"/>
    <w:rsid w:val="1B3B3B04"/>
    <w:rsid w:val="1B3F5C91"/>
    <w:rsid w:val="1B4B150A"/>
    <w:rsid w:val="1B5548F0"/>
    <w:rsid w:val="1B661E9C"/>
    <w:rsid w:val="1B677D08"/>
    <w:rsid w:val="1B7E1371"/>
    <w:rsid w:val="1B8954F6"/>
    <w:rsid w:val="1BA125C9"/>
    <w:rsid w:val="1BA17222"/>
    <w:rsid w:val="1BAF4F6D"/>
    <w:rsid w:val="1BC6045D"/>
    <w:rsid w:val="1BC65333"/>
    <w:rsid w:val="1BD73811"/>
    <w:rsid w:val="1BDB551D"/>
    <w:rsid w:val="1BF76888"/>
    <w:rsid w:val="1C017E85"/>
    <w:rsid w:val="1C08737F"/>
    <w:rsid w:val="1C1365BA"/>
    <w:rsid w:val="1C175257"/>
    <w:rsid w:val="1C2C5663"/>
    <w:rsid w:val="1C55456C"/>
    <w:rsid w:val="1C6A5AB4"/>
    <w:rsid w:val="1C705EE7"/>
    <w:rsid w:val="1C846D91"/>
    <w:rsid w:val="1C9522E7"/>
    <w:rsid w:val="1C9842DA"/>
    <w:rsid w:val="1CA122A5"/>
    <w:rsid w:val="1CA230D8"/>
    <w:rsid w:val="1CD03F5A"/>
    <w:rsid w:val="1CEE3E3E"/>
    <w:rsid w:val="1D0648F6"/>
    <w:rsid w:val="1D095161"/>
    <w:rsid w:val="1D300D77"/>
    <w:rsid w:val="1D38295D"/>
    <w:rsid w:val="1D38588D"/>
    <w:rsid w:val="1D4314C4"/>
    <w:rsid w:val="1D446B2E"/>
    <w:rsid w:val="1D6A4C2C"/>
    <w:rsid w:val="1D6B3102"/>
    <w:rsid w:val="1D764647"/>
    <w:rsid w:val="1D787610"/>
    <w:rsid w:val="1D793866"/>
    <w:rsid w:val="1D8C7E40"/>
    <w:rsid w:val="1D983F64"/>
    <w:rsid w:val="1DA67A60"/>
    <w:rsid w:val="1DE003EE"/>
    <w:rsid w:val="1DE44D79"/>
    <w:rsid w:val="1DF26DA4"/>
    <w:rsid w:val="1E0C7BB2"/>
    <w:rsid w:val="1E181F12"/>
    <w:rsid w:val="1E2B3A94"/>
    <w:rsid w:val="1E343DF5"/>
    <w:rsid w:val="1E3F6CCB"/>
    <w:rsid w:val="1E4B4409"/>
    <w:rsid w:val="1E660423"/>
    <w:rsid w:val="1E981F6C"/>
    <w:rsid w:val="1E9C764E"/>
    <w:rsid w:val="1EA11F76"/>
    <w:rsid w:val="1EAD1CDA"/>
    <w:rsid w:val="1EC1101F"/>
    <w:rsid w:val="1EC1786B"/>
    <w:rsid w:val="1ED27C85"/>
    <w:rsid w:val="1EEB4C32"/>
    <w:rsid w:val="1EEF7937"/>
    <w:rsid w:val="1EF2734B"/>
    <w:rsid w:val="1EF33084"/>
    <w:rsid w:val="1F091049"/>
    <w:rsid w:val="1F0A5EBA"/>
    <w:rsid w:val="1F0B6269"/>
    <w:rsid w:val="1F190659"/>
    <w:rsid w:val="1F227ED3"/>
    <w:rsid w:val="1F243D9A"/>
    <w:rsid w:val="1F315807"/>
    <w:rsid w:val="1F38298E"/>
    <w:rsid w:val="1F3B4051"/>
    <w:rsid w:val="1F3C7AAD"/>
    <w:rsid w:val="1F3E6CFC"/>
    <w:rsid w:val="1F4F761A"/>
    <w:rsid w:val="1F534FE1"/>
    <w:rsid w:val="1F5E5640"/>
    <w:rsid w:val="1F675E31"/>
    <w:rsid w:val="1FC72310"/>
    <w:rsid w:val="1FC92885"/>
    <w:rsid w:val="1FCD1B41"/>
    <w:rsid w:val="1FEB75D1"/>
    <w:rsid w:val="1FF5058D"/>
    <w:rsid w:val="202D73B8"/>
    <w:rsid w:val="204972C1"/>
    <w:rsid w:val="204E29C6"/>
    <w:rsid w:val="2064282C"/>
    <w:rsid w:val="20722645"/>
    <w:rsid w:val="2077143B"/>
    <w:rsid w:val="208D6BBD"/>
    <w:rsid w:val="209A1574"/>
    <w:rsid w:val="20B43FEA"/>
    <w:rsid w:val="20B6296B"/>
    <w:rsid w:val="20C14966"/>
    <w:rsid w:val="20D54754"/>
    <w:rsid w:val="20DC615E"/>
    <w:rsid w:val="20F506A1"/>
    <w:rsid w:val="20FD5D3E"/>
    <w:rsid w:val="21061652"/>
    <w:rsid w:val="21150F8C"/>
    <w:rsid w:val="2116555E"/>
    <w:rsid w:val="211E7757"/>
    <w:rsid w:val="213B7618"/>
    <w:rsid w:val="213C0000"/>
    <w:rsid w:val="21417CE8"/>
    <w:rsid w:val="21546AD1"/>
    <w:rsid w:val="2156617E"/>
    <w:rsid w:val="21680C60"/>
    <w:rsid w:val="21710C94"/>
    <w:rsid w:val="21837556"/>
    <w:rsid w:val="21BA29A7"/>
    <w:rsid w:val="21BB2C7C"/>
    <w:rsid w:val="21F415BB"/>
    <w:rsid w:val="22072AA2"/>
    <w:rsid w:val="221720D7"/>
    <w:rsid w:val="2219682A"/>
    <w:rsid w:val="22554E6D"/>
    <w:rsid w:val="227433BC"/>
    <w:rsid w:val="228570C9"/>
    <w:rsid w:val="22877760"/>
    <w:rsid w:val="228D172F"/>
    <w:rsid w:val="22B11AC9"/>
    <w:rsid w:val="22C879D9"/>
    <w:rsid w:val="22EA42CD"/>
    <w:rsid w:val="22ED5005"/>
    <w:rsid w:val="22F53058"/>
    <w:rsid w:val="23083E9C"/>
    <w:rsid w:val="231E04B2"/>
    <w:rsid w:val="23240CF6"/>
    <w:rsid w:val="232818A0"/>
    <w:rsid w:val="23430B43"/>
    <w:rsid w:val="23583A48"/>
    <w:rsid w:val="237A7C3C"/>
    <w:rsid w:val="23AB4E36"/>
    <w:rsid w:val="23BC2E63"/>
    <w:rsid w:val="23D01C07"/>
    <w:rsid w:val="23D205ED"/>
    <w:rsid w:val="23EB0269"/>
    <w:rsid w:val="23F72542"/>
    <w:rsid w:val="23F8708A"/>
    <w:rsid w:val="23FF11A2"/>
    <w:rsid w:val="241338FC"/>
    <w:rsid w:val="242314F4"/>
    <w:rsid w:val="24331B5D"/>
    <w:rsid w:val="243B049A"/>
    <w:rsid w:val="245918B1"/>
    <w:rsid w:val="24596605"/>
    <w:rsid w:val="245F2EB5"/>
    <w:rsid w:val="249F3BE9"/>
    <w:rsid w:val="24A81BFA"/>
    <w:rsid w:val="24B75903"/>
    <w:rsid w:val="24BE4CE9"/>
    <w:rsid w:val="24BF4890"/>
    <w:rsid w:val="24C33941"/>
    <w:rsid w:val="24D6043D"/>
    <w:rsid w:val="24DD2AE4"/>
    <w:rsid w:val="24E24F1D"/>
    <w:rsid w:val="24EA6222"/>
    <w:rsid w:val="24EC6B12"/>
    <w:rsid w:val="250A192A"/>
    <w:rsid w:val="25416EAC"/>
    <w:rsid w:val="25585E98"/>
    <w:rsid w:val="255935F6"/>
    <w:rsid w:val="256B3A9D"/>
    <w:rsid w:val="256F489B"/>
    <w:rsid w:val="259E34FC"/>
    <w:rsid w:val="25A25CF1"/>
    <w:rsid w:val="25AA5EC4"/>
    <w:rsid w:val="25AD08A6"/>
    <w:rsid w:val="25EA25C1"/>
    <w:rsid w:val="25EC5E53"/>
    <w:rsid w:val="25FD566B"/>
    <w:rsid w:val="260D6620"/>
    <w:rsid w:val="261F127B"/>
    <w:rsid w:val="2627418B"/>
    <w:rsid w:val="262B60FA"/>
    <w:rsid w:val="262F2988"/>
    <w:rsid w:val="263546C1"/>
    <w:rsid w:val="2639271F"/>
    <w:rsid w:val="26444BCD"/>
    <w:rsid w:val="265A0BFE"/>
    <w:rsid w:val="26644040"/>
    <w:rsid w:val="267D2943"/>
    <w:rsid w:val="26810398"/>
    <w:rsid w:val="26A155A4"/>
    <w:rsid w:val="26CB6D78"/>
    <w:rsid w:val="26D00EF5"/>
    <w:rsid w:val="26D2467C"/>
    <w:rsid w:val="271E5EF1"/>
    <w:rsid w:val="275F4EC2"/>
    <w:rsid w:val="27671DA4"/>
    <w:rsid w:val="277059A8"/>
    <w:rsid w:val="27715196"/>
    <w:rsid w:val="27822A55"/>
    <w:rsid w:val="27AA299F"/>
    <w:rsid w:val="27AB6BB9"/>
    <w:rsid w:val="27D96136"/>
    <w:rsid w:val="27EC525B"/>
    <w:rsid w:val="2800788E"/>
    <w:rsid w:val="28022A39"/>
    <w:rsid w:val="283214C9"/>
    <w:rsid w:val="284211EC"/>
    <w:rsid w:val="28554CAC"/>
    <w:rsid w:val="286B6C32"/>
    <w:rsid w:val="28791D88"/>
    <w:rsid w:val="287A044D"/>
    <w:rsid w:val="288B2BFC"/>
    <w:rsid w:val="288E4D0C"/>
    <w:rsid w:val="28A15430"/>
    <w:rsid w:val="28DA020B"/>
    <w:rsid w:val="28FA44D3"/>
    <w:rsid w:val="291A3F43"/>
    <w:rsid w:val="29236412"/>
    <w:rsid w:val="292A1CE1"/>
    <w:rsid w:val="295027EF"/>
    <w:rsid w:val="296F3924"/>
    <w:rsid w:val="297536BD"/>
    <w:rsid w:val="29975C58"/>
    <w:rsid w:val="299F5CD9"/>
    <w:rsid w:val="29C23657"/>
    <w:rsid w:val="29F77AC2"/>
    <w:rsid w:val="29FC4D37"/>
    <w:rsid w:val="2A3049B2"/>
    <w:rsid w:val="2A386D93"/>
    <w:rsid w:val="2A3A4106"/>
    <w:rsid w:val="2A3B31B3"/>
    <w:rsid w:val="2A7407D6"/>
    <w:rsid w:val="2A8C656D"/>
    <w:rsid w:val="2AA45CC9"/>
    <w:rsid w:val="2AA8524A"/>
    <w:rsid w:val="2ABE0D11"/>
    <w:rsid w:val="2AE233D0"/>
    <w:rsid w:val="2B110358"/>
    <w:rsid w:val="2B1D270B"/>
    <w:rsid w:val="2B3C3F01"/>
    <w:rsid w:val="2B8A47E2"/>
    <w:rsid w:val="2B8C2ADC"/>
    <w:rsid w:val="2B9410EF"/>
    <w:rsid w:val="2BDA10EA"/>
    <w:rsid w:val="2BDE7FE0"/>
    <w:rsid w:val="2BE101E6"/>
    <w:rsid w:val="2BF22B7B"/>
    <w:rsid w:val="2BF741A3"/>
    <w:rsid w:val="2BFA59F8"/>
    <w:rsid w:val="2C255327"/>
    <w:rsid w:val="2C26706B"/>
    <w:rsid w:val="2C4364C8"/>
    <w:rsid w:val="2C63321A"/>
    <w:rsid w:val="2C816FF5"/>
    <w:rsid w:val="2C9D745F"/>
    <w:rsid w:val="2CBF7CAA"/>
    <w:rsid w:val="2CD05FAC"/>
    <w:rsid w:val="2CEA42E4"/>
    <w:rsid w:val="2CF777F9"/>
    <w:rsid w:val="2D136D2B"/>
    <w:rsid w:val="2D1814AC"/>
    <w:rsid w:val="2D192C22"/>
    <w:rsid w:val="2D2C440D"/>
    <w:rsid w:val="2D3F6383"/>
    <w:rsid w:val="2D5E0439"/>
    <w:rsid w:val="2DA56E1A"/>
    <w:rsid w:val="2DBC5E09"/>
    <w:rsid w:val="2DC6485E"/>
    <w:rsid w:val="2DCC585A"/>
    <w:rsid w:val="2DD50490"/>
    <w:rsid w:val="2DFF2884"/>
    <w:rsid w:val="2E171C06"/>
    <w:rsid w:val="2E234BEC"/>
    <w:rsid w:val="2E4E7786"/>
    <w:rsid w:val="2E5E351B"/>
    <w:rsid w:val="2E627B1F"/>
    <w:rsid w:val="2E92422D"/>
    <w:rsid w:val="2E9B48AF"/>
    <w:rsid w:val="2E9F1A93"/>
    <w:rsid w:val="2EC24CEA"/>
    <w:rsid w:val="2ECE5EC0"/>
    <w:rsid w:val="2ED95AEC"/>
    <w:rsid w:val="2EDD2903"/>
    <w:rsid w:val="2EEB24F2"/>
    <w:rsid w:val="2F03284C"/>
    <w:rsid w:val="2F0C1BC2"/>
    <w:rsid w:val="2F107A63"/>
    <w:rsid w:val="2F220176"/>
    <w:rsid w:val="2F324D71"/>
    <w:rsid w:val="2F3E35D8"/>
    <w:rsid w:val="2F4167B6"/>
    <w:rsid w:val="2F44560E"/>
    <w:rsid w:val="2F446223"/>
    <w:rsid w:val="2F461FAD"/>
    <w:rsid w:val="2F507C33"/>
    <w:rsid w:val="2F554098"/>
    <w:rsid w:val="2F557161"/>
    <w:rsid w:val="2F5D27F3"/>
    <w:rsid w:val="2F663B18"/>
    <w:rsid w:val="2F6D345F"/>
    <w:rsid w:val="2F7133FF"/>
    <w:rsid w:val="2F7156D3"/>
    <w:rsid w:val="2F76720F"/>
    <w:rsid w:val="2F7843A7"/>
    <w:rsid w:val="2F983743"/>
    <w:rsid w:val="2FAE5DC7"/>
    <w:rsid w:val="2FB07588"/>
    <w:rsid w:val="2FB1514C"/>
    <w:rsid w:val="2FB70FA3"/>
    <w:rsid w:val="2FEE53CA"/>
    <w:rsid w:val="2FF35D42"/>
    <w:rsid w:val="2FFA4196"/>
    <w:rsid w:val="2FFC6D0B"/>
    <w:rsid w:val="2FFD0BB8"/>
    <w:rsid w:val="30155CD9"/>
    <w:rsid w:val="304812C1"/>
    <w:rsid w:val="3057616C"/>
    <w:rsid w:val="305D1DD7"/>
    <w:rsid w:val="30617AB3"/>
    <w:rsid w:val="30744067"/>
    <w:rsid w:val="307D7B69"/>
    <w:rsid w:val="308903F3"/>
    <w:rsid w:val="30917967"/>
    <w:rsid w:val="30A322A3"/>
    <w:rsid w:val="30A87982"/>
    <w:rsid w:val="30E82235"/>
    <w:rsid w:val="30EB283D"/>
    <w:rsid w:val="30F75F3B"/>
    <w:rsid w:val="311104FF"/>
    <w:rsid w:val="311C1B70"/>
    <w:rsid w:val="311E2097"/>
    <w:rsid w:val="313A6DB1"/>
    <w:rsid w:val="31510723"/>
    <w:rsid w:val="3179448A"/>
    <w:rsid w:val="319B25E5"/>
    <w:rsid w:val="31B567CF"/>
    <w:rsid w:val="31D364CA"/>
    <w:rsid w:val="31EA3980"/>
    <w:rsid w:val="32152794"/>
    <w:rsid w:val="32170CA4"/>
    <w:rsid w:val="322310A5"/>
    <w:rsid w:val="32265627"/>
    <w:rsid w:val="32315FB5"/>
    <w:rsid w:val="327F0A85"/>
    <w:rsid w:val="32841E88"/>
    <w:rsid w:val="32B81899"/>
    <w:rsid w:val="32D01FB5"/>
    <w:rsid w:val="32D57200"/>
    <w:rsid w:val="32EC2F26"/>
    <w:rsid w:val="32F620F5"/>
    <w:rsid w:val="330D31DF"/>
    <w:rsid w:val="3316407D"/>
    <w:rsid w:val="332343F6"/>
    <w:rsid w:val="332A538C"/>
    <w:rsid w:val="336058E3"/>
    <w:rsid w:val="336F26B1"/>
    <w:rsid w:val="339C5D74"/>
    <w:rsid w:val="33DC50FC"/>
    <w:rsid w:val="33E771E6"/>
    <w:rsid w:val="33EE0362"/>
    <w:rsid w:val="33EE583B"/>
    <w:rsid w:val="34077A6C"/>
    <w:rsid w:val="340956DE"/>
    <w:rsid w:val="34225E05"/>
    <w:rsid w:val="343311CB"/>
    <w:rsid w:val="344254B4"/>
    <w:rsid w:val="3453096B"/>
    <w:rsid w:val="345A0050"/>
    <w:rsid w:val="345D2A53"/>
    <w:rsid w:val="34626589"/>
    <w:rsid w:val="34644090"/>
    <w:rsid w:val="346542AB"/>
    <w:rsid w:val="34724C81"/>
    <w:rsid w:val="347F619F"/>
    <w:rsid w:val="34875942"/>
    <w:rsid w:val="348803B3"/>
    <w:rsid w:val="34A15DF5"/>
    <w:rsid w:val="34AF3226"/>
    <w:rsid w:val="34B53CA7"/>
    <w:rsid w:val="34B80726"/>
    <w:rsid w:val="34B86783"/>
    <w:rsid w:val="34EC53C0"/>
    <w:rsid w:val="34F17BFD"/>
    <w:rsid w:val="350B4DBA"/>
    <w:rsid w:val="3524336E"/>
    <w:rsid w:val="352E7C50"/>
    <w:rsid w:val="353B5FD4"/>
    <w:rsid w:val="354B5E0D"/>
    <w:rsid w:val="357B2FD3"/>
    <w:rsid w:val="35B02C01"/>
    <w:rsid w:val="35BF75A3"/>
    <w:rsid w:val="35D93A30"/>
    <w:rsid w:val="35DE6284"/>
    <w:rsid w:val="35E361EA"/>
    <w:rsid w:val="35F71659"/>
    <w:rsid w:val="3626466D"/>
    <w:rsid w:val="36361301"/>
    <w:rsid w:val="36364250"/>
    <w:rsid w:val="364718FC"/>
    <w:rsid w:val="3647666C"/>
    <w:rsid w:val="364A19E8"/>
    <w:rsid w:val="36541F63"/>
    <w:rsid w:val="36633224"/>
    <w:rsid w:val="36B371BD"/>
    <w:rsid w:val="36BF50EA"/>
    <w:rsid w:val="36C67D9E"/>
    <w:rsid w:val="36CD65A4"/>
    <w:rsid w:val="36E25758"/>
    <w:rsid w:val="36F87351"/>
    <w:rsid w:val="3713259D"/>
    <w:rsid w:val="37163F32"/>
    <w:rsid w:val="37315C13"/>
    <w:rsid w:val="374B502D"/>
    <w:rsid w:val="375122E9"/>
    <w:rsid w:val="375B06A0"/>
    <w:rsid w:val="375F063C"/>
    <w:rsid w:val="37685075"/>
    <w:rsid w:val="377B735C"/>
    <w:rsid w:val="377D2ACF"/>
    <w:rsid w:val="37894113"/>
    <w:rsid w:val="378D066C"/>
    <w:rsid w:val="37C11B31"/>
    <w:rsid w:val="37CC0D70"/>
    <w:rsid w:val="37D91EE2"/>
    <w:rsid w:val="37EB0134"/>
    <w:rsid w:val="37FA19C5"/>
    <w:rsid w:val="380215E7"/>
    <w:rsid w:val="380F42B5"/>
    <w:rsid w:val="38116473"/>
    <w:rsid w:val="382448FF"/>
    <w:rsid w:val="383529AD"/>
    <w:rsid w:val="383C5A02"/>
    <w:rsid w:val="385472DC"/>
    <w:rsid w:val="385B5C42"/>
    <w:rsid w:val="3871634B"/>
    <w:rsid w:val="387C0541"/>
    <w:rsid w:val="388948FD"/>
    <w:rsid w:val="389802F3"/>
    <w:rsid w:val="38A54265"/>
    <w:rsid w:val="38C214C7"/>
    <w:rsid w:val="38CE2695"/>
    <w:rsid w:val="38CE4A31"/>
    <w:rsid w:val="38D02839"/>
    <w:rsid w:val="38D56554"/>
    <w:rsid w:val="38D66016"/>
    <w:rsid w:val="38E644B8"/>
    <w:rsid w:val="38EA27BB"/>
    <w:rsid w:val="38EF17F8"/>
    <w:rsid w:val="38F40F0D"/>
    <w:rsid w:val="39025CAC"/>
    <w:rsid w:val="39112AAA"/>
    <w:rsid w:val="39136172"/>
    <w:rsid w:val="39262B2D"/>
    <w:rsid w:val="392E2379"/>
    <w:rsid w:val="392F4464"/>
    <w:rsid w:val="39351E27"/>
    <w:rsid w:val="396726EE"/>
    <w:rsid w:val="397A2720"/>
    <w:rsid w:val="39BD3AAF"/>
    <w:rsid w:val="39CC7FB7"/>
    <w:rsid w:val="39D44469"/>
    <w:rsid w:val="39E20388"/>
    <w:rsid w:val="39E43E36"/>
    <w:rsid w:val="39EC5B06"/>
    <w:rsid w:val="39F077AD"/>
    <w:rsid w:val="39F551D1"/>
    <w:rsid w:val="39F84235"/>
    <w:rsid w:val="3A316F25"/>
    <w:rsid w:val="3A3A1D2A"/>
    <w:rsid w:val="3A702A57"/>
    <w:rsid w:val="3A920DCD"/>
    <w:rsid w:val="3A9B3DC9"/>
    <w:rsid w:val="3AAD0A21"/>
    <w:rsid w:val="3AB57821"/>
    <w:rsid w:val="3ABA71BF"/>
    <w:rsid w:val="3AC2790B"/>
    <w:rsid w:val="3AE87699"/>
    <w:rsid w:val="3B232860"/>
    <w:rsid w:val="3B431EFC"/>
    <w:rsid w:val="3B565A52"/>
    <w:rsid w:val="3B691190"/>
    <w:rsid w:val="3B6D19E3"/>
    <w:rsid w:val="3B9851DD"/>
    <w:rsid w:val="3B9A1BB6"/>
    <w:rsid w:val="3BAD67D4"/>
    <w:rsid w:val="3BB22D3B"/>
    <w:rsid w:val="3BC334F8"/>
    <w:rsid w:val="3BC739C6"/>
    <w:rsid w:val="3BCB1AB4"/>
    <w:rsid w:val="3BDE4D20"/>
    <w:rsid w:val="3BE15B68"/>
    <w:rsid w:val="3BFE0543"/>
    <w:rsid w:val="3C0A0CF2"/>
    <w:rsid w:val="3C0A2DC5"/>
    <w:rsid w:val="3C1C73E4"/>
    <w:rsid w:val="3C254EBE"/>
    <w:rsid w:val="3C3C01AC"/>
    <w:rsid w:val="3C5A2B6B"/>
    <w:rsid w:val="3C5F12D1"/>
    <w:rsid w:val="3C641820"/>
    <w:rsid w:val="3C6423C0"/>
    <w:rsid w:val="3C723E75"/>
    <w:rsid w:val="3CA22968"/>
    <w:rsid w:val="3CB85249"/>
    <w:rsid w:val="3CC64BFB"/>
    <w:rsid w:val="3CD84243"/>
    <w:rsid w:val="3CFC5990"/>
    <w:rsid w:val="3D41319A"/>
    <w:rsid w:val="3D433A79"/>
    <w:rsid w:val="3D4F3E41"/>
    <w:rsid w:val="3D7674C3"/>
    <w:rsid w:val="3D84638A"/>
    <w:rsid w:val="3DBC2FFF"/>
    <w:rsid w:val="3DC060ED"/>
    <w:rsid w:val="3DC30CCD"/>
    <w:rsid w:val="3DC363DE"/>
    <w:rsid w:val="3DCD6A8A"/>
    <w:rsid w:val="3DCE3739"/>
    <w:rsid w:val="3DD87E92"/>
    <w:rsid w:val="3DE86246"/>
    <w:rsid w:val="3DFC2892"/>
    <w:rsid w:val="3DFE0F15"/>
    <w:rsid w:val="3E0C6344"/>
    <w:rsid w:val="3E1505A3"/>
    <w:rsid w:val="3E5537E6"/>
    <w:rsid w:val="3E570EBD"/>
    <w:rsid w:val="3E5D1D37"/>
    <w:rsid w:val="3E604251"/>
    <w:rsid w:val="3E616492"/>
    <w:rsid w:val="3E711B67"/>
    <w:rsid w:val="3E7208CA"/>
    <w:rsid w:val="3E7B256B"/>
    <w:rsid w:val="3E8F4A7C"/>
    <w:rsid w:val="3E9A37DA"/>
    <w:rsid w:val="3EBA670F"/>
    <w:rsid w:val="3ED94D6F"/>
    <w:rsid w:val="3EDF1E42"/>
    <w:rsid w:val="3EDF6747"/>
    <w:rsid w:val="3EFA40CD"/>
    <w:rsid w:val="3F055CCB"/>
    <w:rsid w:val="3F070906"/>
    <w:rsid w:val="3F0F7301"/>
    <w:rsid w:val="3F1A3B51"/>
    <w:rsid w:val="3F1B26D4"/>
    <w:rsid w:val="3F2761AC"/>
    <w:rsid w:val="3F340DDA"/>
    <w:rsid w:val="3F58383E"/>
    <w:rsid w:val="3F5D638D"/>
    <w:rsid w:val="3F6F0BD7"/>
    <w:rsid w:val="3F785256"/>
    <w:rsid w:val="3F7E7605"/>
    <w:rsid w:val="3F9F2F8A"/>
    <w:rsid w:val="3FAA090B"/>
    <w:rsid w:val="3FAA3AE9"/>
    <w:rsid w:val="3FC2534C"/>
    <w:rsid w:val="3FC55217"/>
    <w:rsid w:val="3FD11AED"/>
    <w:rsid w:val="3FDD0553"/>
    <w:rsid w:val="3FE47C4C"/>
    <w:rsid w:val="40040F8E"/>
    <w:rsid w:val="400E662D"/>
    <w:rsid w:val="400F2B97"/>
    <w:rsid w:val="40110F56"/>
    <w:rsid w:val="402325FF"/>
    <w:rsid w:val="402E15A5"/>
    <w:rsid w:val="4040784C"/>
    <w:rsid w:val="405F3C03"/>
    <w:rsid w:val="406D7673"/>
    <w:rsid w:val="408B6657"/>
    <w:rsid w:val="409273EC"/>
    <w:rsid w:val="409352BB"/>
    <w:rsid w:val="40992364"/>
    <w:rsid w:val="40A85BD2"/>
    <w:rsid w:val="40BD02B1"/>
    <w:rsid w:val="40C0797A"/>
    <w:rsid w:val="40C471FE"/>
    <w:rsid w:val="40E07764"/>
    <w:rsid w:val="40E200C5"/>
    <w:rsid w:val="40ED3F11"/>
    <w:rsid w:val="41040E35"/>
    <w:rsid w:val="410414F6"/>
    <w:rsid w:val="410E14DF"/>
    <w:rsid w:val="4114190B"/>
    <w:rsid w:val="411C5040"/>
    <w:rsid w:val="414B058C"/>
    <w:rsid w:val="41817227"/>
    <w:rsid w:val="41861CBA"/>
    <w:rsid w:val="41886494"/>
    <w:rsid w:val="419E5A4E"/>
    <w:rsid w:val="41A27493"/>
    <w:rsid w:val="41B92E38"/>
    <w:rsid w:val="41C515FE"/>
    <w:rsid w:val="41C62A5C"/>
    <w:rsid w:val="41CB1A69"/>
    <w:rsid w:val="41DE41DE"/>
    <w:rsid w:val="41EB7E36"/>
    <w:rsid w:val="41F41A6A"/>
    <w:rsid w:val="41FE746C"/>
    <w:rsid w:val="41FF7F1A"/>
    <w:rsid w:val="420C0641"/>
    <w:rsid w:val="421C1541"/>
    <w:rsid w:val="422160B2"/>
    <w:rsid w:val="422435D5"/>
    <w:rsid w:val="423212BB"/>
    <w:rsid w:val="42486AEE"/>
    <w:rsid w:val="424B7076"/>
    <w:rsid w:val="42851CFC"/>
    <w:rsid w:val="42862B6F"/>
    <w:rsid w:val="428A5B1E"/>
    <w:rsid w:val="428B434C"/>
    <w:rsid w:val="42A537F6"/>
    <w:rsid w:val="42AE1100"/>
    <w:rsid w:val="42B62AB3"/>
    <w:rsid w:val="42DE3F0F"/>
    <w:rsid w:val="42EE49ED"/>
    <w:rsid w:val="4301370F"/>
    <w:rsid w:val="432D0406"/>
    <w:rsid w:val="4332254D"/>
    <w:rsid w:val="433C6F09"/>
    <w:rsid w:val="433F7859"/>
    <w:rsid w:val="43436648"/>
    <w:rsid w:val="435D564D"/>
    <w:rsid w:val="43631022"/>
    <w:rsid w:val="439B24FF"/>
    <w:rsid w:val="43E97B77"/>
    <w:rsid w:val="44366FE2"/>
    <w:rsid w:val="443D73D9"/>
    <w:rsid w:val="4440182F"/>
    <w:rsid w:val="444413DD"/>
    <w:rsid w:val="44814B9D"/>
    <w:rsid w:val="44872767"/>
    <w:rsid w:val="44901F75"/>
    <w:rsid w:val="449357AF"/>
    <w:rsid w:val="44A565B7"/>
    <w:rsid w:val="44A70304"/>
    <w:rsid w:val="44A75B19"/>
    <w:rsid w:val="44B65986"/>
    <w:rsid w:val="44B77E13"/>
    <w:rsid w:val="44E63E7E"/>
    <w:rsid w:val="44EC6B5C"/>
    <w:rsid w:val="45195929"/>
    <w:rsid w:val="451E3010"/>
    <w:rsid w:val="45276F46"/>
    <w:rsid w:val="45334436"/>
    <w:rsid w:val="453B5C33"/>
    <w:rsid w:val="454C18DC"/>
    <w:rsid w:val="4561034B"/>
    <w:rsid w:val="4561310D"/>
    <w:rsid w:val="45720C84"/>
    <w:rsid w:val="45781606"/>
    <w:rsid w:val="45792FE5"/>
    <w:rsid w:val="45830381"/>
    <w:rsid w:val="458B20C7"/>
    <w:rsid w:val="459602F0"/>
    <w:rsid w:val="45976B84"/>
    <w:rsid w:val="45AB140E"/>
    <w:rsid w:val="45E476FA"/>
    <w:rsid w:val="460011D4"/>
    <w:rsid w:val="460D540A"/>
    <w:rsid w:val="46176D3D"/>
    <w:rsid w:val="463030A9"/>
    <w:rsid w:val="464132C4"/>
    <w:rsid w:val="464A3759"/>
    <w:rsid w:val="46562F9A"/>
    <w:rsid w:val="46594623"/>
    <w:rsid w:val="465D0088"/>
    <w:rsid w:val="465F3BF8"/>
    <w:rsid w:val="468A7735"/>
    <w:rsid w:val="468A7E64"/>
    <w:rsid w:val="46A20E37"/>
    <w:rsid w:val="46A312AC"/>
    <w:rsid w:val="46AC4C84"/>
    <w:rsid w:val="46B1744A"/>
    <w:rsid w:val="46C03B0E"/>
    <w:rsid w:val="46CC7A3E"/>
    <w:rsid w:val="46D05B03"/>
    <w:rsid w:val="46E31220"/>
    <w:rsid w:val="46EB5F8C"/>
    <w:rsid w:val="46ED07D4"/>
    <w:rsid w:val="4707360D"/>
    <w:rsid w:val="47113EE4"/>
    <w:rsid w:val="47295ED1"/>
    <w:rsid w:val="472C6F9E"/>
    <w:rsid w:val="474B6A51"/>
    <w:rsid w:val="47637F65"/>
    <w:rsid w:val="477156AC"/>
    <w:rsid w:val="47787DEB"/>
    <w:rsid w:val="477A4AD0"/>
    <w:rsid w:val="478C2B34"/>
    <w:rsid w:val="47A201D0"/>
    <w:rsid w:val="47B55DC2"/>
    <w:rsid w:val="47C773E5"/>
    <w:rsid w:val="47C9617F"/>
    <w:rsid w:val="47DF6854"/>
    <w:rsid w:val="47F42303"/>
    <w:rsid w:val="481C4710"/>
    <w:rsid w:val="484856E2"/>
    <w:rsid w:val="48902A48"/>
    <w:rsid w:val="48907444"/>
    <w:rsid w:val="48917414"/>
    <w:rsid w:val="48983ABE"/>
    <w:rsid w:val="48B07B5B"/>
    <w:rsid w:val="48B345BB"/>
    <w:rsid w:val="48C4276B"/>
    <w:rsid w:val="48CE5BDF"/>
    <w:rsid w:val="48EE6491"/>
    <w:rsid w:val="48F40902"/>
    <w:rsid w:val="49001E11"/>
    <w:rsid w:val="49077010"/>
    <w:rsid w:val="494E57FA"/>
    <w:rsid w:val="49572BED"/>
    <w:rsid w:val="49746056"/>
    <w:rsid w:val="4989169A"/>
    <w:rsid w:val="49893FAF"/>
    <w:rsid w:val="498D3C59"/>
    <w:rsid w:val="49B37DCA"/>
    <w:rsid w:val="49BD7D34"/>
    <w:rsid w:val="49C66705"/>
    <w:rsid w:val="49C80908"/>
    <w:rsid w:val="49E827AE"/>
    <w:rsid w:val="49EF70D7"/>
    <w:rsid w:val="49F5414B"/>
    <w:rsid w:val="49FA68DA"/>
    <w:rsid w:val="4A15602D"/>
    <w:rsid w:val="4A2D7F12"/>
    <w:rsid w:val="4A35390F"/>
    <w:rsid w:val="4A4D4D98"/>
    <w:rsid w:val="4A661C30"/>
    <w:rsid w:val="4A6C32C7"/>
    <w:rsid w:val="4A6E4008"/>
    <w:rsid w:val="4A76194D"/>
    <w:rsid w:val="4A861338"/>
    <w:rsid w:val="4A8C2EC6"/>
    <w:rsid w:val="4A98020F"/>
    <w:rsid w:val="4A987047"/>
    <w:rsid w:val="4AB421AE"/>
    <w:rsid w:val="4AC13192"/>
    <w:rsid w:val="4ACF50E7"/>
    <w:rsid w:val="4ADB1DA4"/>
    <w:rsid w:val="4ADD4846"/>
    <w:rsid w:val="4AE47651"/>
    <w:rsid w:val="4AEC35A8"/>
    <w:rsid w:val="4AEF6AD3"/>
    <w:rsid w:val="4AF70DEA"/>
    <w:rsid w:val="4AFB24BB"/>
    <w:rsid w:val="4B0530FE"/>
    <w:rsid w:val="4B12031E"/>
    <w:rsid w:val="4B252502"/>
    <w:rsid w:val="4B2C71F6"/>
    <w:rsid w:val="4B56694B"/>
    <w:rsid w:val="4B836DE7"/>
    <w:rsid w:val="4B963A6E"/>
    <w:rsid w:val="4BDF7CFA"/>
    <w:rsid w:val="4BE21491"/>
    <w:rsid w:val="4BF75F9B"/>
    <w:rsid w:val="4C137341"/>
    <w:rsid w:val="4C144D2C"/>
    <w:rsid w:val="4C17684C"/>
    <w:rsid w:val="4C1E7BB1"/>
    <w:rsid w:val="4C481ED3"/>
    <w:rsid w:val="4C4C1871"/>
    <w:rsid w:val="4C542246"/>
    <w:rsid w:val="4C834FFB"/>
    <w:rsid w:val="4C907DF1"/>
    <w:rsid w:val="4C9D7AC0"/>
    <w:rsid w:val="4CAA678D"/>
    <w:rsid w:val="4CD02DE5"/>
    <w:rsid w:val="4CD76752"/>
    <w:rsid w:val="4CE0584B"/>
    <w:rsid w:val="4CE11D62"/>
    <w:rsid w:val="4D013468"/>
    <w:rsid w:val="4D126F89"/>
    <w:rsid w:val="4D373506"/>
    <w:rsid w:val="4D480A65"/>
    <w:rsid w:val="4D64699F"/>
    <w:rsid w:val="4D69414C"/>
    <w:rsid w:val="4D780EFA"/>
    <w:rsid w:val="4DAC534B"/>
    <w:rsid w:val="4DC06C3B"/>
    <w:rsid w:val="4DC80773"/>
    <w:rsid w:val="4DF63FF6"/>
    <w:rsid w:val="4E0219D9"/>
    <w:rsid w:val="4E045938"/>
    <w:rsid w:val="4E1763DA"/>
    <w:rsid w:val="4E2054D7"/>
    <w:rsid w:val="4E6B442C"/>
    <w:rsid w:val="4E945F94"/>
    <w:rsid w:val="4EAB3837"/>
    <w:rsid w:val="4EC81D8F"/>
    <w:rsid w:val="4EF61785"/>
    <w:rsid w:val="4F0400C6"/>
    <w:rsid w:val="4F3B1808"/>
    <w:rsid w:val="4F3C63A2"/>
    <w:rsid w:val="4F420CFA"/>
    <w:rsid w:val="4F4665A5"/>
    <w:rsid w:val="4F4B0FC1"/>
    <w:rsid w:val="4F580B38"/>
    <w:rsid w:val="4F586A4B"/>
    <w:rsid w:val="4F677F7C"/>
    <w:rsid w:val="4F6B793F"/>
    <w:rsid w:val="4F8B14DD"/>
    <w:rsid w:val="4F8D59B8"/>
    <w:rsid w:val="4FBD61DD"/>
    <w:rsid w:val="4FBF5F35"/>
    <w:rsid w:val="4FC924D0"/>
    <w:rsid w:val="4FED04FC"/>
    <w:rsid w:val="4FFD06E4"/>
    <w:rsid w:val="4FFD4631"/>
    <w:rsid w:val="500056C7"/>
    <w:rsid w:val="50201A4C"/>
    <w:rsid w:val="502A2440"/>
    <w:rsid w:val="50447B1F"/>
    <w:rsid w:val="505D4007"/>
    <w:rsid w:val="505F3C0F"/>
    <w:rsid w:val="50667625"/>
    <w:rsid w:val="506B63E3"/>
    <w:rsid w:val="506E178A"/>
    <w:rsid w:val="50C45803"/>
    <w:rsid w:val="50C663DE"/>
    <w:rsid w:val="50C70E3F"/>
    <w:rsid w:val="50D274C0"/>
    <w:rsid w:val="50D42EEE"/>
    <w:rsid w:val="50DA58E1"/>
    <w:rsid w:val="50DB139A"/>
    <w:rsid w:val="50EB2940"/>
    <w:rsid w:val="50F40860"/>
    <w:rsid w:val="50F92BF3"/>
    <w:rsid w:val="50FF2EAD"/>
    <w:rsid w:val="50FF78B1"/>
    <w:rsid w:val="514234C9"/>
    <w:rsid w:val="51472162"/>
    <w:rsid w:val="515B3E0A"/>
    <w:rsid w:val="516F050F"/>
    <w:rsid w:val="51A062E4"/>
    <w:rsid w:val="51A83E74"/>
    <w:rsid w:val="51BE15BA"/>
    <w:rsid w:val="51F76897"/>
    <w:rsid w:val="5221768C"/>
    <w:rsid w:val="523D683D"/>
    <w:rsid w:val="525520D7"/>
    <w:rsid w:val="52636ECC"/>
    <w:rsid w:val="527375AC"/>
    <w:rsid w:val="5275179D"/>
    <w:rsid w:val="52B24C6D"/>
    <w:rsid w:val="52C50081"/>
    <w:rsid w:val="52D77EE4"/>
    <w:rsid w:val="52F367C0"/>
    <w:rsid w:val="5301111A"/>
    <w:rsid w:val="5301357D"/>
    <w:rsid w:val="532659C0"/>
    <w:rsid w:val="533645D5"/>
    <w:rsid w:val="53706E4F"/>
    <w:rsid w:val="53707AB1"/>
    <w:rsid w:val="53867141"/>
    <w:rsid w:val="538B1B5C"/>
    <w:rsid w:val="53A20D59"/>
    <w:rsid w:val="53B5269C"/>
    <w:rsid w:val="53C52DBE"/>
    <w:rsid w:val="53CD2E15"/>
    <w:rsid w:val="53CE58EC"/>
    <w:rsid w:val="53D2069C"/>
    <w:rsid w:val="53F2716A"/>
    <w:rsid w:val="54047D88"/>
    <w:rsid w:val="541C27F8"/>
    <w:rsid w:val="541C5C98"/>
    <w:rsid w:val="541F40DD"/>
    <w:rsid w:val="5421346A"/>
    <w:rsid w:val="545879E0"/>
    <w:rsid w:val="547E6523"/>
    <w:rsid w:val="549C19F6"/>
    <w:rsid w:val="54A54836"/>
    <w:rsid w:val="54C2002A"/>
    <w:rsid w:val="54CB122A"/>
    <w:rsid w:val="54D0721C"/>
    <w:rsid w:val="54FC463F"/>
    <w:rsid w:val="55002306"/>
    <w:rsid w:val="55122266"/>
    <w:rsid w:val="551B32D8"/>
    <w:rsid w:val="551F4E96"/>
    <w:rsid w:val="55212FAF"/>
    <w:rsid w:val="552E7A87"/>
    <w:rsid w:val="55392A2E"/>
    <w:rsid w:val="554144F7"/>
    <w:rsid w:val="555D6024"/>
    <w:rsid w:val="556D7FCA"/>
    <w:rsid w:val="558B0244"/>
    <w:rsid w:val="559A53A2"/>
    <w:rsid w:val="55C9389E"/>
    <w:rsid w:val="55D002F3"/>
    <w:rsid w:val="55EF0013"/>
    <w:rsid w:val="55F57D68"/>
    <w:rsid w:val="55F923D4"/>
    <w:rsid w:val="55FE6C66"/>
    <w:rsid w:val="56097DE6"/>
    <w:rsid w:val="56233E14"/>
    <w:rsid w:val="5629626C"/>
    <w:rsid w:val="562B707E"/>
    <w:rsid w:val="56306E3E"/>
    <w:rsid w:val="56374476"/>
    <w:rsid w:val="56455D49"/>
    <w:rsid w:val="5655786B"/>
    <w:rsid w:val="56563D60"/>
    <w:rsid w:val="565D1077"/>
    <w:rsid w:val="56662D6A"/>
    <w:rsid w:val="5667779D"/>
    <w:rsid w:val="566913CB"/>
    <w:rsid w:val="56777606"/>
    <w:rsid w:val="56844F1A"/>
    <w:rsid w:val="5694708C"/>
    <w:rsid w:val="56CD5E3B"/>
    <w:rsid w:val="56D52986"/>
    <w:rsid w:val="56D92411"/>
    <w:rsid w:val="56E1173C"/>
    <w:rsid w:val="570F0DEC"/>
    <w:rsid w:val="570F1EE3"/>
    <w:rsid w:val="571E4187"/>
    <w:rsid w:val="572029FC"/>
    <w:rsid w:val="572661E6"/>
    <w:rsid w:val="572E5C28"/>
    <w:rsid w:val="57442F21"/>
    <w:rsid w:val="57456974"/>
    <w:rsid w:val="5752650E"/>
    <w:rsid w:val="5765793D"/>
    <w:rsid w:val="57713B7E"/>
    <w:rsid w:val="577E6EAF"/>
    <w:rsid w:val="57881CCB"/>
    <w:rsid w:val="578D3961"/>
    <w:rsid w:val="57966DFC"/>
    <w:rsid w:val="579C4031"/>
    <w:rsid w:val="57A051EF"/>
    <w:rsid w:val="57B0783D"/>
    <w:rsid w:val="57B80C46"/>
    <w:rsid w:val="57D118B8"/>
    <w:rsid w:val="57D62FB9"/>
    <w:rsid w:val="57D65CA7"/>
    <w:rsid w:val="57DA0569"/>
    <w:rsid w:val="57E153A0"/>
    <w:rsid w:val="57E60047"/>
    <w:rsid w:val="57FC04CA"/>
    <w:rsid w:val="581C51E4"/>
    <w:rsid w:val="582D60B9"/>
    <w:rsid w:val="58577E45"/>
    <w:rsid w:val="585A4282"/>
    <w:rsid w:val="58642925"/>
    <w:rsid w:val="58656F7F"/>
    <w:rsid w:val="588E34CF"/>
    <w:rsid w:val="58A82390"/>
    <w:rsid w:val="58B16159"/>
    <w:rsid w:val="58B631EA"/>
    <w:rsid w:val="58BD2928"/>
    <w:rsid w:val="58C72A56"/>
    <w:rsid w:val="59062EF5"/>
    <w:rsid w:val="5906663F"/>
    <w:rsid w:val="59246A0C"/>
    <w:rsid w:val="592A28DA"/>
    <w:rsid w:val="592C527B"/>
    <w:rsid w:val="5939021C"/>
    <w:rsid w:val="5939282A"/>
    <w:rsid w:val="59427F7A"/>
    <w:rsid w:val="59473789"/>
    <w:rsid w:val="594D4290"/>
    <w:rsid w:val="596A6C2A"/>
    <w:rsid w:val="59723CF3"/>
    <w:rsid w:val="597B3220"/>
    <w:rsid w:val="59850A37"/>
    <w:rsid w:val="598741CA"/>
    <w:rsid w:val="599C5054"/>
    <w:rsid w:val="59D51BB3"/>
    <w:rsid w:val="59DD1BB8"/>
    <w:rsid w:val="5A055140"/>
    <w:rsid w:val="5A087934"/>
    <w:rsid w:val="5A260F89"/>
    <w:rsid w:val="5A276839"/>
    <w:rsid w:val="5A47336C"/>
    <w:rsid w:val="5A492505"/>
    <w:rsid w:val="5A7A34A8"/>
    <w:rsid w:val="5A7F23B4"/>
    <w:rsid w:val="5A821090"/>
    <w:rsid w:val="5A822CD0"/>
    <w:rsid w:val="5A8B38C1"/>
    <w:rsid w:val="5AC64F54"/>
    <w:rsid w:val="5AD8753F"/>
    <w:rsid w:val="5AFA083F"/>
    <w:rsid w:val="5B121672"/>
    <w:rsid w:val="5B151F57"/>
    <w:rsid w:val="5B336690"/>
    <w:rsid w:val="5B3A7E6E"/>
    <w:rsid w:val="5B444E6D"/>
    <w:rsid w:val="5B4950FC"/>
    <w:rsid w:val="5B671495"/>
    <w:rsid w:val="5B845F25"/>
    <w:rsid w:val="5B8D4E8E"/>
    <w:rsid w:val="5BA839AF"/>
    <w:rsid w:val="5BAC40F3"/>
    <w:rsid w:val="5BB847F9"/>
    <w:rsid w:val="5BD94C1B"/>
    <w:rsid w:val="5BDC0EB0"/>
    <w:rsid w:val="5BE5502C"/>
    <w:rsid w:val="5BF25596"/>
    <w:rsid w:val="5C04695F"/>
    <w:rsid w:val="5C0C504E"/>
    <w:rsid w:val="5C175B59"/>
    <w:rsid w:val="5C184938"/>
    <w:rsid w:val="5C380FF4"/>
    <w:rsid w:val="5C416635"/>
    <w:rsid w:val="5C4611EB"/>
    <w:rsid w:val="5C5205CA"/>
    <w:rsid w:val="5C68189F"/>
    <w:rsid w:val="5C7C205D"/>
    <w:rsid w:val="5C8E382E"/>
    <w:rsid w:val="5C9338A1"/>
    <w:rsid w:val="5C95554B"/>
    <w:rsid w:val="5C9E645D"/>
    <w:rsid w:val="5CC978C8"/>
    <w:rsid w:val="5CCB0590"/>
    <w:rsid w:val="5CEB57E4"/>
    <w:rsid w:val="5CEE31A5"/>
    <w:rsid w:val="5CF16CCA"/>
    <w:rsid w:val="5D0316F9"/>
    <w:rsid w:val="5D0717CF"/>
    <w:rsid w:val="5D2B1A2C"/>
    <w:rsid w:val="5D2E4861"/>
    <w:rsid w:val="5D4E2297"/>
    <w:rsid w:val="5D5D425F"/>
    <w:rsid w:val="5D720685"/>
    <w:rsid w:val="5D781207"/>
    <w:rsid w:val="5D8B04FD"/>
    <w:rsid w:val="5D8C631F"/>
    <w:rsid w:val="5DB7724E"/>
    <w:rsid w:val="5DCB4616"/>
    <w:rsid w:val="5DD3207B"/>
    <w:rsid w:val="5DDC7D91"/>
    <w:rsid w:val="5DF47B82"/>
    <w:rsid w:val="5E092CB8"/>
    <w:rsid w:val="5E1B679C"/>
    <w:rsid w:val="5E40004F"/>
    <w:rsid w:val="5E557D47"/>
    <w:rsid w:val="5E5A38A3"/>
    <w:rsid w:val="5E614E25"/>
    <w:rsid w:val="5E730534"/>
    <w:rsid w:val="5EED1873"/>
    <w:rsid w:val="5EF23572"/>
    <w:rsid w:val="5F0D593D"/>
    <w:rsid w:val="5F1768F9"/>
    <w:rsid w:val="5F2449B5"/>
    <w:rsid w:val="5F2D1AD5"/>
    <w:rsid w:val="5F323B4C"/>
    <w:rsid w:val="5F640618"/>
    <w:rsid w:val="5F8F68A7"/>
    <w:rsid w:val="5F940945"/>
    <w:rsid w:val="5F96310B"/>
    <w:rsid w:val="5FD118B7"/>
    <w:rsid w:val="5FD330BA"/>
    <w:rsid w:val="5FD706C6"/>
    <w:rsid w:val="5FF51F34"/>
    <w:rsid w:val="600868DC"/>
    <w:rsid w:val="6022362D"/>
    <w:rsid w:val="602B5E17"/>
    <w:rsid w:val="60346689"/>
    <w:rsid w:val="605910F6"/>
    <w:rsid w:val="605A15C8"/>
    <w:rsid w:val="605C711D"/>
    <w:rsid w:val="606527DB"/>
    <w:rsid w:val="60A137B0"/>
    <w:rsid w:val="60AA7828"/>
    <w:rsid w:val="61054978"/>
    <w:rsid w:val="611578A3"/>
    <w:rsid w:val="61214166"/>
    <w:rsid w:val="61377A1A"/>
    <w:rsid w:val="61462BC5"/>
    <w:rsid w:val="6146498E"/>
    <w:rsid w:val="61501E4D"/>
    <w:rsid w:val="61582871"/>
    <w:rsid w:val="615F42E7"/>
    <w:rsid w:val="616E5E86"/>
    <w:rsid w:val="6177711E"/>
    <w:rsid w:val="618C1AD5"/>
    <w:rsid w:val="619B791B"/>
    <w:rsid w:val="619E20CF"/>
    <w:rsid w:val="61AE6321"/>
    <w:rsid w:val="61BA4282"/>
    <w:rsid w:val="61E536FC"/>
    <w:rsid w:val="62514CB7"/>
    <w:rsid w:val="62615078"/>
    <w:rsid w:val="626352D5"/>
    <w:rsid w:val="626868B8"/>
    <w:rsid w:val="627A6EB9"/>
    <w:rsid w:val="627D15BC"/>
    <w:rsid w:val="62885890"/>
    <w:rsid w:val="62B64121"/>
    <w:rsid w:val="62C35A47"/>
    <w:rsid w:val="62C43E8F"/>
    <w:rsid w:val="62CA4472"/>
    <w:rsid w:val="630035C2"/>
    <w:rsid w:val="63007705"/>
    <w:rsid w:val="630A5BB9"/>
    <w:rsid w:val="631C19F7"/>
    <w:rsid w:val="63203BB5"/>
    <w:rsid w:val="632A79D6"/>
    <w:rsid w:val="63442FD1"/>
    <w:rsid w:val="6345379A"/>
    <w:rsid w:val="63585959"/>
    <w:rsid w:val="636941FC"/>
    <w:rsid w:val="636A3856"/>
    <w:rsid w:val="639344CC"/>
    <w:rsid w:val="63972018"/>
    <w:rsid w:val="63AB1FF9"/>
    <w:rsid w:val="63AC0A5A"/>
    <w:rsid w:val="63AF4AF4"/>
    <w:rsid w:val="63D868EB"/>
    <w:rsid w:val="63D92CB7"/>
    <w:rsid w:val="63E7272E"/>
    <w:rsid w:val="64114FB6"/>
    <w:rsid w:val="64192F7B"/>
    <w:rsid w:val="641C0C5B"/>
    <w:rsid w:val="643F372F"/>
    <w:rsid w:val="644579F4"/>
    <w:rsid w:val="644E6004"/>
    <w:rsid w:val="647331D6"/>
    <w:rsid w:val="647E11FB"/>
    <w:rsid w:val="64807F30"/>
    <w:rsid w:val="64917A33"/>
    <w:rsid w:val="649C266A"/>
    <w:rsid w:val="649C7A4E"/>
    <w:rsid w:val="64B60B04"/>
    <w:rsid w:val="64BE28D7"/>
    <w:rsid w:val="64C714C2"/>
    <w:rsid w:val="64D03F47"/>
    <w:rsid w:val="64EA7262"/>
    <w:rsid w:val="64EE02DC"/>
    <w:rsid w:val="65325425"/>
    <w:rsid w:val="653852A4"/>
    <w:rsid w:val="65427D51"/>
    <w:rsid w:val="65556E72"/>
    <w:rsid w:val="656351E4"/>
    <w:rsid w:val="656B2D37"/>
    <w:rsid w:val="657330FB"/>
    <w:rsid w:val="6577431C"/>
    <w:rsid w:val="6578571E"/>
    <w:rsid w:val="65822C78"/>
    <w:rsid w:val="659D09D2"/>
    <w:rsid w:val="659F46E4"/>
    <w:rsid w:val="65B9079C"/>
    <w:rsid w:val="65F20964"/>
    <w:rsid w:val="65FC4A41"/>
    <w:rsid w:val="6603224E"/>
    <w:rsid w:val="66085008"/>
    <w:rsid w:val="66263122"/>
    <w:rsid w:val="66283603"/>
    <w:rsid w:val="66330B70"/>
    <w:rsid w:val="666E2863"/>
    <w:rsid w:val="667558D3"/>
    <w:rsid w:val="668A1260"/>
    <w:rsid w:val="66B87E4E"/>
    <w:rsid w:val="66D40237"/>
    <w:rsid w:val="66E476BB"/>
    <w:rsid w:val="66F93339"/>
    <w:rsid w:val="66FD3254"/>
    <w:rsid w:val="67212EBF"/>
    <w:rsid w:val="673159C3"/>
    <w:rsid w:val="67371F95"/>
    <w:rsid w:val="674F25F8"/>
    <w:rsid w:val="6777439C"/>
    <w:rsid w:val="67787ACA"/>
    <w:rsid w:val="679D5876"/>
    <w:rsid w:val="67E93377"/>
    <w:rsid w:val="680122CF"/>
    <w:rsid w:val="681745C6"/>
    <w:rsid w:val="68180DAF"/>
    <w:rsid w:val="682D6600"/>
    <w:rsid w:val="683F023E"/>
    <w:rsid w:val="684505B9"/>
    <w:rsid w:val="684F41B1"/>
    <w:rsid w:val="68736ED4"/>
    <w:rsid w:val="6878767B"/>
    <w:rsid w:val="68795B7F"/>
    <w:rsid w:val="687C06D4"/>
    <w:rsid w:val="68844D07"/>
    <w:rsid w:val="68902FA5"/>
    <w:rsid w:val="68A347BA"/>
    <w:rsid w:val="68BB1949"/>
    <w:rsid w:val="68C908E9"/>
    <w:rsid w:val="68CB0E3B"/>
    <w:rsid w:val="68D53D5C"/>
    <w:rsid w:val="68ED2A32"/>
    <w:rsid w:val="68FF3854"/>
    <w:rsid w:val="69096D31"/>
    <w:rsid w:val="690A50D1"/>
    <w:rsid w:val="691047F0"/>
    <w:rsid w:val="69132EFA"/>
    <w:rsid w:val="691B0056"/>
    <w:rsid w:val="691C4769"/>
    <w:rsid w:val="69242458"/>
    <w:rsid w:val="69574EA1"/>
    <w:rsid w:val="6958449A"/>
    <w:rsid w:val="69641BEA"/>
    <w:rsid w:val="69660412"/>
    <w:rsid w:val="697A28AE"/>
    <w:rsid w:val="698B3D17"/>
    <w:rsid w:val="6991465D"/>
    <w:rsid w:val="69A1082C"/>
    <w:rsid w:val="69AD3E86"/>
    <w:rsid w:val="69D040E0"/>
    <w:rsid w:val="69DB3179"/>
    <w:rsid w:val="69F002E7"/>
    <w:rsid w:val="69F66F4A"/>
    <w:rsid w:val="6A0A6952"/>
    <w:rsid w:val="6A124F67"/>
    <w:rsid w:val="6A225A5E"/>
    <w:rsid w:val="6A227728"/>
    <w:rsid w:val="6A537424"/>
    <w:rsid w:val="6A6C4E91"/>
    <w:rsid w:val="6A830F36"/>
    <w:rsid w:val="6A874E3F"/>
    <w:rsid w:val="6A886C83"/>
    <w:rsid w:val="6AC17992"/>
    <w:rsid w:val="6AC64612"/>
    <w:rsid w:val="6ACD5B9A"/>
    <w:rsid w:val="6ACE7138"/>
    <w:rsid w:val="6AD84304"/>
    <w:rsid w:val="6AE72CA2"/>
    <w:rsid w:val="6AE937C2"/>
    <w:rsid w:val="6AF667FD"/>
    <w:rsid w:val="6B0B0BE5"/>
    <w:rsid w:val="6B1718C2"/>
    <w:rsid w:val="6B486D38"/>
    <w:rsid w:val="6B4901C5"/>
    <w:rsid w:val="6B5678B0"/>
    <w:rsid w:val="6B6A458D"/>
    <w:rsid w:val="6B6A79C1"/>
    <w:rsid w:val="6B7F3901"/>
    <w:rsid w:val="6B801E9B"/>
    <w:rsid w:val="6B881ADF"/>
    <w:rsid w:val="6BA4602D"/>
    <w:rsid w:val="6BB7164A"/>
    <w:rsid w:val="6BBC078F"/>
    <w:rsid w:val="6BE77A9F"/>
    <w:rsid w:val="6BF207E9"/>
    <w:rsid w:val="6BF57877"/>
    <w:rsid w:val="6C025667"/>
    <w:rsid w:val="6C0A3EA4"/>
    <w:rsid w:val="6C1331B6"/>
    <w:rsid w:val="6C164AE2"/>
    <w:rsid w:val="6C246DC2"/>
    <w:rsid w:val="6C262B0D"/>
    <w:rsid w:val="6C2E5868"/>
    <w:rsid w:val="6C3A3BAD"/>
    <w:rsid w:val="6C5B6848"/>
    <w:rsid w:val="6C7150B9"/>
    <w:rsid w:val="6C731DBC"/>
    <w:rsid w:val="6C780A49"/>
    <w:rsid w:val="6C961808"/>
    <w:rsid w:val="6CB73C79"/>
    <w:rsid w:val="6CBA1DE8"/>
    <w:rsid w:val="6CC44681"/>
    <w:rsid w:val="6CC44F4A"/>
    <w:rsid w:val="6CD5693F"/>
    <w:rsid w:val="6CF82EF4"/>
    <w:rsid w:val="6CFC6995"/>
    <w:rsid w:val="6D005DF3"/>
    <w:rsid w:val="6D01442F"/>
    <w:rsid w:val="6D03519A"/>
    <w:rsid w:val="6D0F7CA8"/>
    <w:rsid w:val="6D123E80"/>
    <w:rsid w:val="6D1A2A51"/>
    <w:rsid w:val="6D3C7AF3"/>
    <w:rsid w:val="6D462E45"/>
    <w:rsid w:val="6D5733C8"/>
    <w:rsid w:val="6D6742C7"/>
    <w:rsid w:val="6D753C46"/>
    <w:rsid w:val="6D7A228B"/>
    <w:rsid w:val="6D8170FB"/>
    <w:rsid w:val="6D940A46"/>
    <w:rsid w:val="6D9A505E"/>
    <w:rsid w:val="6DBE3833"/>
    <w:rsid w:val="6DC55196"/>
    <w:rsid w:val="6DC909BE"/>
    <w:rsid w:val="6E1C0996"/>
    <w:rsid w:val="6E275661"/>
    <w:rsid w:val="6EAC1D6C"/>
    <w:rsid w:val="6EBA4158"/>
    <w:rsid w:val="6EC06076"/>
    <w:rsid w:val="6ECA056A"/>
    <w:rsid w:val="6ED91A6E"/>
    <w:rsid w:val="6EEF1041"/>
    <w:rsid w:val="6F2953E1"/>
    <w:rsid w:val="6F610F8E"/>
    <w:rsid w:val="6F71199E"/>
    <w:rsid w:val="6F9210BB"/>
    <w:rsid w:val="6FBB2850"/>
    <w:rsid w:val="6FC9078F"/>
    <w:rsid w:val="6FD13BA6"/>
    <w:rsid w:val="6FDA0899"/>
    <w:rsid w:val="6FDB66FA"/>
    <w:rsid w:val="6FE4417E"/>
    <w:rsid w:val="700F37E3"/>
    <w:rsid w:val="706C0BCD"/>
    <w:rsid w:val="70706A2C"/>
    <w:rsid w:val="7072653A"/>
    <w:rsid w:val="707358D9"/>
    <w:rsid w:val="708F5AEB"/>
    <w:rsid w:val="7092127E"/>
    <w:rsid w:val="70AA2462"/>
    <w:rsid w:val="70B061B0"/>
    <w:rsid w:val="70C02790"/>
    <w:rsid w:val="70D424A5"/>
    <w:rsid w:val="70DF23C8"/>
    <w:rsid w:val="70E839FF"/>
    <w:rsid w:val="70EB42CC"/>
    <w:rsid w:val="70FC0604"/>
    <w:rsid w:val="71064E1E"/>
    <w:rsid w:val="710D751D"/>
    <w:rsid w:val="7119710C"/>
    <w:rsid w:val="71367AC5"/>
    <w:rsid w:val="714314CB"/>
    <w:rsid w:val="714B5B5D"/>
    <w:rsid w:val="714E0424"/>
    <w:rsid w:val="716E23FF"/>
    <w:rsid w:val="716E6F43"/>
    <w:rsid w:val="716F3B13"/>
    <w:rsid w:val="71853162"/>
    <w:rsid w:val="718C6D0E"/>
    <w:rsid w:val="71A47A92"/>
    <w:rsid w:val="71AB4D42"/>
    <w:rsid w:val="71AD2EE7"/>
    <w:rsid w:val="71B21BA1"/>
    <w:rsid w:val="71BB6293"/>
    <w:rsid w:val="71C32C7D"/>
    <w:rsid w:val="72007E9E"/>
    <w:rsid w:val="72196661"/>
    <w:rsid w:val="722F7665"/>
    <w:rsid w:val="7243167B"/>
    <w:rsid w:val="724E5E79"/>
    <w:rsid w:val="724F4A55"/>
    <w:rsid w:val="728108F4"/>
    <w:rsid w:val="72935289"/>
    <w:rsid w:val="72950A18"/>
    <w:rsid w:val="72AA1733"/>
    <w:rsid w:val="72D10149"/>
    <w:rsid w:val="72D71801"/>
    <w:rsid w:val="72D82B2A"/>
    <w:rsid w:val="72DF3EC7"/>
    <w:rsid w:val="72E51AC8"/>
    <w:rsid w:val="72F412B2"/>
    <w:rsid w:val="73151F17"/>
    <w:rsid w:val="7334079F"/>
    <w:rsid w:val="73351F14"/>
    <w:rsid w:val="73382EA6"/>
    <w:rsid w:val="73534AAD"/>
    <w:rsid w:val="73595203"/>
    <w:rsid w:val="735E127D"/>
    <w:rsid w:val="73670FCE"/>
    <w:rsid w:val="738D5EBE"/>
    <w:rsid w:val="738D6C84"/>
    <w:rsid w:val="739425D5"/>
    <w:rsid w:val="73956E4F"/>
    <w:rsid w:val="739E7430"/>
    <w:rsid w:val="73A3185E"/>
    <w:rsid w:val="73BC6F40"/>
    <w:rsid w:val="73E57C20"/>
    <w:rsid w:val="74265AFC"/>
    <w:rsid w:val="742A44CE"/>
    <w:rsid w:val="744B7C73"/>
    <w:rsid w:val="744C14E2"/>
    <w:rsid w:val="744C23C8"/>
    <w:rsid w:val="745815B2"/>
    <w:rsid w:val="746512D1"/>
    <w:rsid w:val="74700496"/>
    <w:rsid w:val="747B2305"/>
    <w:rsid w:val="748D569B"/>
    <w:rsid w:val="748F3EC4"/>
    <w:rsid w:val="74971CAD"/>
    <w:rsid w:val="749C6706"/>
    <w:rsid w:val="74A377D3"/>
    <w:rsid w:val="74C00AA2"/>
    <w:rsid w:val="74EA72EC"/>
    <w:rsid w:val="74F57E74"/>
    <w:rsid w:val="750D3629"/>
    <w:rsid w:val="752926A3"/>
    <w:rsid w:val="755E7850"/>
    <w:rsid w:val="75616386"/>
    <w:rsid w:val="756E37F1"/>
    <w:rsid w:val="75865BD1"/>
    <w:rsid w:val="75A4690A"/>
    <w:rsid w:val="75AF385C"/>
    <w:rsid w:val="75BB63C6"/>
    <w:rsid w:val="75C061CD"/>
    <w:rsid w:val="75C37820"/>
    <w:rsid w:val="75D525E4"/>
    <w:rsid w:val="75D60D07"/>
    <w:rsid w:val="75D83069"/>
    <w:rsid w:val="75DD40B0"/>
    <w:rsid w:val="75FE3A1F"/>
    <w:rsid w:val="76170C44"/>
    <w:rsid w:val="76244A10"/>
    <w:rsid w:val="76264C32"/>
    <w:rsid w:val="763D4C99"/>
    <w:rsid w:val="7647080D"/>
    <w:rsid w:val="76553D79"/>
    <w:rsid w:val="76635F63"/>
    <w:rsid w:val="76763EEC"/>
    <w:rsid w:val="768A5E2A"/>
    <w:rsid w:val="76A308D2"/>
    <w:rsid w:val="76A359B4"/>
    <w:rsid w:val="76A45205"/>
    <w:rsid w:val="76AD04FF"/>
    <w:rsid w:val="76AF2991"/>
    <w:rsid w:val="76B01DE3"/>
    <w:rsid w:val="76C9707E"/>
    <w:rsid w:val="76FC0007"/>
    <w:rsid w:val="770D3D56"/>
    <w:rsid w:val="770D5282"/>
    <w:rsid w:val="770E0FE7"/>
    <w:rsid w:val="77174ADD"/>
    <w:rsid w:val="77794EE2"/>
    <w:rsid w:val="77982A81"/>
    <w:rsid w:val="77A40E84"/>
    <w:rsid w:val="77A5749F"/>
    <w:rsid w:val="77B330C4"/>
    <w:rsid w:val="77C166ED"/>
    <w:rsid w:val="77C3756E"/>
    <w:rsid w:val="77DB0569"/>
    <w:rsid w:val="77F057C6"/>
    <w:rsid w:val="77F842BD"/>
    <w:rsid w:val="7811248C"/>
    <w:rsid w:val="7816010C"/>
    <w:rsid w:val="781670B8"/>
    <w:rsid w:val="78174376"/>
    <w:rsid w:val="7839677C"/>
    <w:rsid w:val="783D598E"/>
    <w:rsid w:val="784B7161"/>
    <w:rsid w:val="784E537E"/>
    <w:rsid w:val="785E6017"/>
    <w:rsid w:val="7862144D"/>
    <w:rsid w:val="78696A56"/>
    <w:rsid w:val="786C1641"/>
    <w:rsid w:val="786F52A1"/>
    <w:rsid w:val="78754345"/>
    <w:rsid w:val="787D747A"/>
    <w:rsid w:val="78942B3D"/>
    <w:rsid w:val="78A01355"/>
    <w:rsid w:val="78BA6937"/>
    <w:rsid w:val="78D55542"/>
    <w:rsid w:val="78DD0FDC"/>
    <w:rsid w:val="790233AA"/>
    <w:rsid w:val="791C50F4"/>
    <w:rsid w:val="79304A76"/>
    <w:rsid w:val="79463177"/>
    <w:rsid w:val="794C5497"/>
    <w:rsid w:val="794D61E6"/>
    <w:rsid w:val="79562617"/>
    <w:rsid w:val="795B51A6"/>
    <w:rsid w:val="7971725C"/>
    <w:rsid w:val="798E7CE1"/>
    <w:rsid w:val="79AD3802"/>
    <w:rsid w:val="79AF0FED"/>
    <w:rsid w:val="79B12236"/>
    <w:rsid w:val="79B7788F"/>
    <w:rsid w:val="79BC37CE"/>
    <w:rsid w:val="79C96C23"/>
    <w:rsid w:val="79CA74AA"/>
    <w:rsid w:val="79DF37B1"/>
    <w:rsid w:val="79E24ACA"/>
    <w:rsid w:val="79E9208B"/>
    <w:rsid w:val="79F240BA"/>
    <w:rsid w:val="79F65B65"/>
    <w:rsid w:val="7A040FB4"/>
    <w:rsid w:val="7A0B4A6A"/>
    <w:rsid w:val="7A10723A"/>
    <w:rsid w:val="7A215CDD"/>
    <w:rsid w:val="7A241C52"/>
    <w:rsid w:val="7A355B96"/>
    <w:rsid w:val="7A426B05"/>
    <w:rsid w:val="7A702040"/>
    <w:rsid w:val="7A84578A"/>
    <w:rsid w:val="7A885E86"/>
    <w:rsid w:val="7A8935EB"/>
    <w:rsid w:val="7A924741"/>
    <w:rsid w:val="7A925545"/>
    <w:rsid w:val="7A9A1F1B"/>
    <w:rsid w:val="7A9F22B7"/>
    <w:rsid w:val="7AA44AA9"/>
    <w:rsid w:val="7AAA179D"/>
    <w:rsid w:val="7AAB5707"/>
    <w:rsid w:val="7AC23949"/>
    <w:rsid w:val="7AE06395"/>
    <w:rsid w:val="7AEF7563"/>
    <w:rsid w:val="7AFE39A4"/>
    <w:rsid w:val="7B025946"/>
    <w:rsid w:val="7B194A06"/>
    <w:rsid w:val="7B2F18EF"/>
    <w:rsid w:val="7B635D8A"/>
    <w:rsid w:val="7B6B1B3D"/>
    <w:rsid w:val="7B6B1BEE"/>
    <w:rsid w:val="7B782195"/>
    <w:rsid w:val="7B931FE5"/>
    <w:rsid w:val="7B95246B"/>
    <w:rsid w:val="7BC875F3"/>
    <w:rsid w:val="7BDB48BD"/>
    <w:rsid w:val="7BE77096"/>
    <w:rsid w:val="7BF36694"/>
    <w:rsid w:val="7BF77ECF"/>
    <w:rsid w:val="7C0717D8"/>
    <w:rsid w:val="7C0F0CCC"/>
    <w:rsid w:val="7C113DCF"/>
    <w:rsid w:val="7C2968F4"/>
    <w:rsid w:val="7C2F59D7"/>
    <w:rsid w:val="7C360CA2"/>
    <w:rsid w:val="7C3800E9"/>
    <w:rsid w:val="7C482481"/>
    <w:rsid w:val="7C620A27"/>
    <w:rsid w:val="7C6512D7"/>
    <w:rsid w:val="7CAB007B"/>
    <w:rsid w:val="7CAB1A1B"/>
    <w:rsid w:val="7CBB2365"/>
    <w:rsid w:val="7CE3798B"/>
    <w:rsid w:val="7CE8507B"/>
    <w:rsid w:val="7CFB3BF0"/>
    <w:rsid w:val="7D0F1472"/>
    <w:rsid w:val="7D1A07CF"/>
    <w:rsid w:val="7D1A59B4"/>
    <w:rsid w:val="7D3D296A"/>
    <w:rsid w:val="7D61637C"/>
    <w:rsid w:val="7D6D5335"/>
    <w:rsid w:val="7D7371B5"/>
    <w:rsid w:val="7D786EB7"/>
    <w:rsid w:val="7D8078BC"/>
    <w:rsid w:val="7D820CC0"/>
    <w:rsid w:val="7D9B7B2D"/>
    <w:rsid w:val="7DCB141C"/>
    <w:rsid w:val="7DE63D90"/>
    <w:rsid w:val="7DED4F3A"/>
    <w:rsid w:val="7DF03811"/>
    <w:rsid w:val="7DFB1174"/>
    <w:rsid w:val="7E2532E5"/>
    <w:rsid w:val="7E2A4D4E"/>
    <w:rsid w:val="7E351CE4"/>
    <w:rsid w:val="7E69526F"/>
    <w:rsid w:val="7EAF7055"/>
    <w:rsid w:val="7EC93AA5"/>
    <w:rsid w:val="7EF906B7"/>
    <w:rsid w:val="7F000BA8"/>
    <w:rsid w:val="7F132DEC"/>
    <w:rsid w:val="7F167BE6"/>
    <w:rsid w:val="7F353CA1"/>
    <w:rsid w:val="7F410A01"/>
    <w:rsid w:val="7F4B11BC"/>
    <w:rsid w:val="7F576C48"/>
    <w:rsid w:val="7F73282D"/>
    <w:rsid w:val="7F795C29"/>
    <w:rsid w:val="7F7B073E"/>
    <w:rsid w:val="7F8531B9"/>
    <w:rsid w:val="7F91621B"/>
    <w:rsid w:val="7FAF31F5"/>
    <w:rsid w:val="7FB06EB5"/>
    <w:rsid w:val="7FB50FE2"/>
    <w:rsid w:val="7FB73304"/>
    <w:rsid w:val="7FBE0C16"/>
    <w:rsid w:val="7FD477C6"/>
    <w:rsid w:val="7FE70AA6"/>
    <w:rsid w:val="7FF477E3"/>
    <w:rsid w:val="7FF51DE7"/>
    <w:rsid w:val="7FF52003"/>
    <w:rsid w:val="7FFA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jc w:val="left"/>
      <w:outlineLvl w:val="0"/>
    </w:pPr>
    <w:rPr>
      <w:rFonts w:ascii="微软雅黑" w:hAnsi="微软雅黑" w:eastAsia="微软雅黑" w:cs="Times New Roman"/>
      <w:color w:val="0188DE"/>
      <w:kern w:val="44"/>
      <w:sz w:val="66"/>
      <w:szCs w:val="6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FollowedHyperlink"/>
    <w:basedOn w:val="9"/>
    <w:semiHidden/>
    <w:unhideWhenUsed/>
    <w:qFormat/>
    <w:uiPriority w:val="99"/>
    <w:rPr>
      <w:color w:val="1064A0"/>
      <w:u w:val="none"/>
    </w:rPr>
  </w:style>
  <w:style w:type="character" w:styleId="12">
    <w:name w:val="Emphasis"/>
    <w:basedOn w:val="9"/>
    <w:qFormat/>
    <w:uiPriority w:val="20"/>
  </w:style>
  <w:style w:type="character" w:styleId="13">
    <w:name w:val="Hyperlink"/>
    <w:basedOn w:val="9"/>
    <w:semiHidden/>
    <w:unhideWhenUsed/>
    <w:qFormat/>
    <w:uiPriority w:val="99"/>
    <w:rPr>
      <w:color w:val="1064A0"/>
      <w:u w:val="none"/>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 w:type="character" w:customStyle="1" w:styleId="16">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7">
    <w:name w:val="标题 1 Char"/>
    <w:link w:val="2"/>
    <w:qFormat/>
    <w:uiPriority w:val="0"/>
    <w:rPr>
      <w:rFonts w:ascii="微软雅黑" w:hAnsi="微软雅黑" w:eastAsia="微软雅黑" w:cs="Times New Roman"/>
      <w:color w:val="0188DE"/>
      <w:kern w:val="44"/>
      <w:sz w:val="66"/>
      <w:szCs w:val="6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1274</Words>
  <Characters>7264</Characters>
  <Lines>60</Lines>
  <Paragraphs>17</Paragraphs>
  <TotalTime>0</TotalTime>
  <ScaleCrop>false</ScaleCrop>
  <LinksUpToDate>false</LinksUpToDate>
  <CharactersWithSpaces>8521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2019-01-15T03:14:00Z</dcterms:created>
  <dc:creator>lidan</dc:creator>
  <cp:lastModifiedBy>truwel华益瑞</cp:lastModifiedBy>
  <dcterms:modified xsi:type="dcterms:W3CDTF">2020-02-28T02:16:44Z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